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7629" w:rsidRPr="003A55B3" w:rsidRDefault="004C7629" w:rsidP="003A55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A55B3">
        <w:rPr>
          <w:rFonts w:ascii="Times New Roman" w:hAnsi="Times New Roman" w:cs="Times New Roman"/>
          <w:sz w:val="24"/>
          <w:szCs w:val="24"/>
        </w:rPr>
        <w:t>Утверждаю</w:t>
      </w:r>
    </w:p>
    <w:p w:rsidR="004C7629" w:rsidRPr="003A55B3" w:rsidRDefault="004C7629" w:rsidP="003A55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A55B3">
        <w:rPr>
          <w:rFonts w:ascii="Times New Roman" w:hAnsi="Times New Roman" w:cs="Times New Roman"/>
          <w:sz w:val="24"/>
          <w:szCs w:val="24"/>
        </w:rPr>
        <w:t>Министр просвещения</w:t>
      </w:r>
    </w:p>
    <w:p w:rsidR="004C7629" w:rsidRPr="003A55B3" w:rsidRDefault="004C7629" w:rsidP="003A55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A55B3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4C7629" w:rsidRPr="003A55B3" w:rsidRDefault="004C7629" w:rsidP="003A55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A55B3">
        <w:rPr>
          <w:rFonts w:ascii="Times New Roman" w:hAnsi="Times New Roman" w:cs="Times New Roman"/>
          <w:sz w:val="24"/>
          <w:szCs w:val="24"/>
        </w:rPr>
        <w:t>С.С.КРАВЦОВ</w:t>
      </w:r>
    </w:p>
    <w:p w:rsidR="004C7629" w:rsidRPr="003A55B3" w:rsidRDefault="004C7629" w:rsidP="003A55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A55B3">
        <w:rPr>
          <w:rFonts w:ascii="Times New Roman" w:hAnsi="Times New Roman" w:cs="Times New Roman"/>
          <w:sz w:val="24"/>
          <w:szCs w:val="24"/>
        </w:rPr>
        <w:t>21.09.2021</w:t>
      </w:r>
    </w:p>
    <w:p w:rsidR="004C7629" w:rsidRPr="003A55B3" w:rsidRDefault="004C7629" w:rsidP="003A55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C7629" w:rsidRPr="003A55B3" w:rsidRDefault="004C7629" w:rsidP="003A55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A55B3">
        <w:rPr>
          <w:rFonts w:ascii="Times New Roman" w:hAnsi="Times New Roman" w:cs="Times New Roman"/>
          <w:sz w:val="24"/>
          <w:szCs w:val="24"/>
        </w:rPr>
        <w:t>Согласовано</w:t>
      </w:r>
    </w:p>
    <w:p w:rsidR="004C7629" w:rsidRPr="003A55B3" w:rsidRDefault="004C7629" w:rsidP="003A55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A55B3">
        <w:rPr>
          <w:rFonts w:ascii="Times New Roman" w:hAnsi="Times New Roman" w:cs="Times New Roman"/>
          <w:sz w:val="24"/>
          <w:szCs w:val="24"/>
        </w:rPr>
        <w:t>Руководитель Федеральной</w:t>
      </w:r>
    </w:p>
    <w:p w:rsidR="004C7629" w:rsidRPr="003A55B3" w:rsidRDefault="004C7629" w:rsidP="003A55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A55B3">
        <w:rPr>
          <w:rFonts w:ascii="Times New Roman" w:hAnsi="Times New Roman" w:cs="Times New Roman"/>
          <w:sz w:val="24"/>
          <w:szCs w:val="24"/>
        </w:rPr>
        <w:t>службы по надзору в сфере</w:t>
      </w:r>
    </w:p>
    <w:p w:rsidR="004C7629" w:rsidRPr="003A55B3" w:rsidRDefault="004C7629" w:rsidP="003A55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A55B3">
        <w:rPr>
          <w:rFonts w:ascii="Times New Roman" w:hAnsi="Times New Roman" w:cs="Times New Roman"/>
          <w:sz w:val="24"/>
          <w:szCs w:val="24"/>
        </w:rPr>
        <w:t>образования и науки</w:t>
      </w:r>
    </w:p>
    <w:p w:rsidR="004C7629" w:rsidRPr="003A55B3" w:rsidRDefault="004C7629" w:rsidP="003A55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A55B3">
        <w:rPr>
          <w:rFonts w:ascii="Times New Roman" w:hAnsi="Times New Roman" w:cs="Times New Roman"/>
          <w:sz w:val="24"/>
          <w:szCs w:val="24"/>
        </w:rPr>
        <w:t>А.А.МУЗАЕВ</w:t>
      </w:r>
    </w:p>
    <w:p w:rsidR="004C7629" w:rsidRPr="003A55B3" w:rsidRDefault="004C7629" w:rsidP="003A55B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A55B3">
        <w:rPr>
          <w:rFonts w:ascii="Times New Roman" w:hAnsi="Times New Roman" w:cs="Times New Roman"/>
          <w:sz w:val="24"/>
          <w:szCs w:val="24"/>
        </w:rPr>
        <w:t>21.09.2021</w:t>
      </w:r>
    </w:p>
    <w:p w:rsidR="004C7629" w:rsidRPr="003A55B3" w:rsidRDefault="004C7629" w:rsidP="003A55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11461" w:rsidRPr="003A55B3" w:rsidRDefault="00111461" w:rsidP="003A55B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A55B3">
        <w:rPr>
          <w:rFonts w:ascii="Times New Roman" w:hAnsi="Times New Roman" w:cs="Times New Roman"/>
          <w:sz w:val="24"/>
          <w:szCs w:val="24"/>
        </w:rPr>
        <w:t>ВЫПИСКА ИЗ ПЕРЕЧНЯ</w:t>
      </w:r>
    </w:p>
    <w:p w:rsidR="004C7629" w:rsidRPr="003A55B3" w:rsidRDefault="004C7629" w:rsidP="003A55B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A55B3">
        <w:rPr>
          <w:rFonts w:ascii="Times New Roman" w:hAnsi="Times New Roman" w:cs="Times New Roman"/>
          <w:sz w:val="24"/>
          <w:szCs w:val="24"/>
        </w:rPr>
        <w:t>НОРМАТИВНЫХ ПРАВОВЫХ АКТОВ (ИХ ОТДЕЛЬНЫХ ПОЛОЖЕНИЙ) В СФЕРЕ</w:t>
      </w:r>
    </w:p>
    <w:p w:rsidR="008B46BB" w:rsidRPr="003A55B3" w:rsidRDefault="004C7629" w:rsidP="003A55B3">
      <w:pPr>
        <w:pStyle w:val="ConsPlusTitle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A55B3">
        <w:rPr>
          <w:rFonts w:ascii="Times New Roman" w:hAnsi="Times New Roman" w:cs="Times New Roman"/>
          <w:sz w:val="24"/>
          <w:szCs w:val="24"/>
          <w:u w:val="single"/>
        </w:rPr>
        <w:t>ОБЩЕГО ОБРАЗОВАНИЯ</w:t>
      </w:r>
      <w:r w:rsidR="001C03F6" w:rsidRPr="003A55B3">
        <w:rPr>
          <w:rFonts w:ascii="Times New Roman" w:hAnsi="Times New Roman" w:cs="Times New Roman"/>
          <w:sz w:val="24"/>
          <w:szCs w:val="24"/>
          <w:u w:val="single"/>
        </w:rPr>
        <w:t xml:space="preserve"> (</w:t>
      </w:r>
      <w:r w:rsidR="00111461" w:rsidRPr="003A55B3">
        <w:rPr>
          <w:rFonts w:ascii="Times New Roman" w:hAnsi="Times New Roman" w:cs="Times New Roman"/>
          <w:sz w:val="24"/>
          <w:szCs w:val="24"/>
          <w:u w:val="single"/>
        </w:rPr>
        <w:t>ДОШКОЛЬНОЕ ОБРАЗОВАНИЕ</w:t>
      </w:r>
      <w:r w:rsidR="008B46BB" w:rsidRPr="003A55B3">
        <w:rPr>
          <w:rFonts w:ascii="Times New Roman" w:hAnsi="Times New Roman" w:cs="Times New Roman"/>
          <w:sz w:val="24"/>
          <w:szCs w:val="24"/>
          <w:u w:val="single"/>
        </w:rPr>
        <w:t xml:space="preserve">), </w:t>
      </w:r>
    </w:p>
    <w:p w:rsidR="004C7629" w:rsidRPr="003A55B3" w:rsidRDefault="004C7629" w:rsidP="003A55B3">
      <w:pPr>
        <w:pStyle w:val="ConsPlusTitle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A55B3">
        <w:rPr>
          <w:rFonts w:ascii="Times New Roman" w:hAnsi="Times New Roman" w:cs="Times New Roman"/>
          <w:sz w:val="24"/>
          <w:szCs w:val="24"/>
        </w:rPr>
        <w:t>СОДЕРЖАЩИХ ОБЯЗАТЕЛЬНЫЕ</w:t>
      </w:r>
    </w:p>
    <w:p w:rsidR="004C7629" w:rsidRPr="003A55B3" w:rsidRDefault="004C7629" w:rsidP="003A55B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A55B3">
        <w:rPr>
          <w:rFonts w:ascii="Times New Roman" w:hAnsi="Times New Roman" w:cs="Times New Roman"/>
          <w:sz w:val="24"/>
          <w:szCs w:val="24"/>
        </w:rPr>
        <w:t>ТРЕБОВАНИЯ, ОЦЕНКА СОБЛЮДЕНИЯ КОТОРЫХ ОСУЩЕСТВЛЯЕТСЯ</w:t>
      </w:r>
    </w:p>
    <w:p w:rsidR="004C7629" w:rsidRPr="003A55B3" w:rsidRDefault="004C7629" w:rsidP="003A55B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A55B3">
        <w:rPr>
          <w:rFonts w:ascii="Times New Roman" w:hAnsi="Times New Roman" w:cs="Times New Roman"/>
          <w:sz w:val="24"/>
          <w:szCs w:val="24"/>
        </w:rPr>
        <w:t>ОРГАНАМИ ГОСУДАРСТВЕННОЙ ВЛАСТИ СУБЪЕКТОВ</w:t>
      </w:r>
    </w:p>
    <w:p w:rsidR="004C7629" w:rsidRPr="003A55B3" w:rsidRDefault="004C7629" w:rsidP="003A55B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A55B3">
        <w:rPr>
          <w:rFonts w:ascii="Times New Roman" w:hAnsi="Times New Roman" w:cs="Times New Roman"/>
          <w:sz w:val="24"/>
          <w:szCs w:val="24"/>
        </w:rPr>
        <w:t>РОССИЙСКОЙ ФЕДЕРАЦИИ, ОСУЩЕСТВЛЯЮЩИМИ ПЕРЕДАННЫЕ ПОЛНОМОЧИЯ</w:t>
      </w:r>
    </w:p>
    <w:p w:rsidR="008B46BB" w:rsidRPr="003A55B3" w:rsidRDefault="004C7629" w:rsidP="003A55B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A55B3">
        <w:rPr>
          <w:rFonts w:ascii="Times New Roman" w:hAnsi="Times New Roman" w:cs="Times New Roman"/>
          <w:sz w:val="24"/>
          <w:szCs w:val="24"/>
        </w:rPr>
        <w:t xml:space="preserve">РОССИЙСКОЙ ФЕДЕРАЦИИ В СФЕРЕ ОБРАЗОВАНИЯ, </w:t>
      </w:r>
    </w:p>
    <w:p w:rsidR="004C7629" w:rsidRPr="003A55B3" w:rsidRDefault="004C7629" w:rsidP="003A55B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A55B3">
        <w:rPr>
          <w:rFonts w:ascii="Times New Roman" w:hAnsi="Times New Roman" w:cs="Times New Roman"/>
          <w:sz w:val="24"/>
          <w:szCs w:val="24"/>
        </w:rPr>
        <w:t>В РАМКАХ</w:t>
      </w:r>
      <w:r w:rsidR="006D116B" w:rsidRPr="003A55B3">
        <w:rPr>
          <w:rFonts w:ascii="Times New Roman" w:hAnsi="Times New Roman" w:cs="Times New Roman"/>
          <w:sz w:val="24"/>
          <w:szCs w:val="24"/>
        </w:rPr>
        <w:t xml:space="preserve"> </w:t>
      </w:r>
      <w:r w:rsidRPr="003A55B3">
        <w:rPr>
          <w:rFonts w:ascii="Times New Roman" w:hAnsi="Times New Roman" w:cs="Times New Roman"/>
          <w:sz w:val="24"/>
          <w:szCs w:val="24"/>
        </w:rPr>
        <w:t>ФЕДЕРАЛЬНОГО ГОСУДАРСТВЕННОГО КОНТРОЛЯ (НАДЗОРА)</w:t>
      </w:r>
      <w:r w:rsidR="008B46BB" w:rsidRPr="003A55B3">
        <w:rPr>
          <w:rFonts w:ascii="Times New Roman" w:hAnsi="Times New Roman" w:cs="Times New Roman"/>
          <w:sz w:val="24"/>
          <w:szCs w:val="24"/>
        </w:rPr>
        <w:t xml:space="preserve"> </w:t>
      </w:r>
      <w:r w:rsidRPr="003A55B3">
        <w:rPr>
          <w:rFonts w:ascii="Times New Roman" w:hAnsi="Times New Roman" w:cs="Times New Roman"/>
          <w:sz w:val="24"/>
          <w:szCs w:val="24"/>
        </w:rPr>
        <w:t>В СФЕРЕ ОБРАЗОВАНИЯ</w:t>
      </w:r>
    </w:p>
    <w:p w:rsidR="004C7629" w:rsidRPr="003A55B3" w:rsidRDefault="004C7629" w:rsidP="003A55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59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555"/>
        <w:gridCol w:w="2835"/>
        <w:gridCol w:w="708"/>
        <w:gridCol w:w="794"/>
        <w:gridCol w:w="708"/>
        <w:gridCol w:w="908"/>
        <w:gridCol w:w="2972"/>
        <w:gridCol w:w="1249"/>
        <w:gridCol w:w="3297"/>
      </w:tblGrid>
      <w:tr w:rsidR="003A11BF" w:rsidRPr="003A55B3" w:rsidTr="00297DC0">
        <w:tc>
          <w:tcPr>
            <w:tcW w:w="567" w:type="dxa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Порядковый номер в перечне</w:t>
            </w:r>
          </w:p>
        </w:tc>
        <w:tc>
          <w:tcPr>
            <w:tcW w:w="1555" w:type="dxa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Наименование вида нормативного правового акта</w:t>
            </w:r>
          </w:p>
        </w:tc>
        <w:tc>
          <w:tcPr>
            <w:tcW w:w="2835" w:type="dxa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нормативного правового акта</w:t>
            </w:r>
          </w:p>
        </w:tc>
        <w:tc>
          <w:tcPr>
            <w:tcW w:w="708" w:type="dxa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Дата утверждения акта</w:t>
            </w:r>
          </w:p>
        </w:tc>
        <w:tc>
          <w:tcPr>
            <w:tcW w:w="794" w:type="dxa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Номер нормативного правового акта</w:t>
            </w:r>
          </w:p>
        </w:tc>
        <w:tc>
          <w:tcPr>
            <w:tcW w:w="708" w:type="dxa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Дата государственной регистрации акта в Минюсте России</w:t>
            </w:r>
          </w:p>
        </w:tc>
        <w:tc>
          <w:tcPr>
            <w:tcW w:w="908" w:type="dxa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Регистрационный номер Минюста России</w:t>
            </w:r>
          </w:p>
        </w:tc>
        <w:tc>
          <w:tcPr>
            <w:tcW w:w="2972" w:type="dxa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Документ, содержащий текст нормативного правового акта</w:t>
            </w:r>
          </w:p>
        </w:tc>
        <w:tc>
          <w:tcPr>
            <w:tcW w:w="1249" w:type="dxa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Гиперссылка на текст нормативного правового акта на официальном интернет-портале правовой информации (www.pravo.gov.ru)</w:t>
            </w:r>
          </w:p>
        </w:tc>
        <w:tc>
          <w:tcPr>
            <w:tcW w:w="3297" w:type="dxa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Реквизиты структурных единиц нормативного правового акта, содержащих обязательные требования</w:t>
            </w:r>
          </w:p>
        </w:tc>
      </w:tr>
      <w:tr w:rsidR="003A11BF" w:rsidRPr="003A55B3" w:rsidTr="00297DC0">
        <w:tc>
          <w:tcPr>
            <w:tcW w:w="567" w:type="dxa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5" w:type="dxa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4" w:type="dxa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8" w:type="dxa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2" w:type="dxa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49" w:type="dxa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97" w:type="dxa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A11BF" w:rsidRPr="003A55B3" w:rsidTr="00297DC0">
        <w:tc>
          <w:tcPr>
            <w:tcW w:w="15593" w:type="dxa"/>
            <w:gridSpan w:val="10"/>
            <w:vAlign w:val="center"/>
          </w:tcPr>
          <w:p w:rsidR="003A11BF" w:rsidRPr="003A55B3" w:rsidRDefault="003A11BF" w:rsidP="003A55B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b/>
                <w:sz w:val="24"/>
                <w:szCs w:val="24"/>
              </w:rPr>
              <w:t>1. Федеральные законы</w:t>
            </w:r>
          </w:p>
        </w:tc>
      </w:tr>
      <w:tr w:rsidR="003A11BF" w:rsidRPr="003A55B3" w:rsidTr="00297DC0">
        <w:tc>
          <w:tcPr>
            <w:tcW w:w="567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5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5" w:history="1">
              <w:r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</w:p>
        </w:tc>
        <w:tc>
          <w:tcPr>
            <w:tcW w:w="2835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Об образовании в Российской Федерации</w:t>
            </w:r>
          </w:p>
        </w:tc>
        <w:tc>
          <w:tcPr>
            <w:tcW w:w="708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29.12.2012</w:t>
            </w:r>
          </w:p>
        </w:tc>
        <w:tc>
          <w:tcPr>
            <w:tcW w:w="794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273-ФЗ</w:t>
            </w:r>
          </w:p>
        </w:tc>
        <w:tc>
          <w:tcPr>
            <w:tcW w:w="708" w:type="dxa"/>
            <w:vAlign w:val="center"/>
          </w:tcPr>
          <w:p w:rsidR="003A11BF" w:rsidRPr="003A55B3" w:rsidRDefault="003A11BF" w:rsidP="003A55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  <w:vAlign w:val="center"/>
          </w:tcPr>
          <w:p w:rsidR="003A11BF" w:rsidRPr="003A55B3" w:rsidRDefault="003A11BF" w:rsidP="003A55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http://obrnadzor.gov.ru/wp-content/uploads/2021/01/fz-273-fz-ob-obrazovanii-1.docx</w:t>
            </w:r>
          </w:p>
        </w:tc>
        <w:tc>
          <w:tcPr>
            <w:tcW w:w="1249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http://publication.pravo.gov.ru/Document/View/0001201212300007</w:t>
            </w:r>
          </w:p>
        </w:tc>
        <w:tc>
          <w:tcPr>
            <w:tcW w:w="3297" w:type="dxa"/>
            <w:vAlign w:val="center"/>
          </w:tcPr>
          <w:p w:rsidR="003A11BF" w:rsidRPr="003A55B3" w:rsidRDefault="00297DC0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части 5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7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7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8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7.2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9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14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0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15 статьи 12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11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части 1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2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 статьи 12.1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13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части 2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4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 статьи 12.2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15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части 6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6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7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7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9 статьи 13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18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части 2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9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0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6 статьи 14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21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часть 2 статьи 15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22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часть 3 статьи 16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23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часть 3 статьи 17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24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части 1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25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6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9 статьи 18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27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часть 9 статьи 22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28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часть 3 статьи 25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29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части 4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30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5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31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6 статьи 26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32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12 статьи 27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33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части 3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34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6 статьи 28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35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статьи 29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36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30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37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часть 6 статьи 31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38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части 4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39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5 статьи 32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40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части 3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41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 статьи 33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42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пункты 2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43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7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44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9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45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11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46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12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47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13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48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14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49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15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50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18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51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20 части 1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52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части 4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53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6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54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10 статьи 34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55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часть 1 статьи 35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56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части 1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57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 статьи 37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58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части 1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59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 статьи 38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60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части 1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61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62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 статьи 41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63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части 5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64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7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65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9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66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10 статьи 43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67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части 3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68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69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6 статьи 45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70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часть 1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71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72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 статьи 46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73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части 4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74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7 статьи 47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75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части 2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76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 статьи 48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77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часть 2 статьи 49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78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части 1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79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 статьи 50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80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части 1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81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 статьи 53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82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части 2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83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84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6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85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8 статьи 54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86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части 1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87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88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5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89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6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90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9 статьи 55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91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части 1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92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5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93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7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94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11 статьи 58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95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части 3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96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5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97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8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98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10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99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16 статьи 59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100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части 2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101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02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12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103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14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04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16 статьи 60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105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часть 3 статьи 61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106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часть 2 статьи 62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107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часть 3 статьи 65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108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части 9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09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10 статьи 66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110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части 2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11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12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3.1 статьи 67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113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части 5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14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8 статьи 73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115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части 1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16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 xml:space="preserve">3 </w:t>
              </w:r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lastRenderedPageBreak/>
                <w:t>статьи 74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117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части 2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118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 статьи 75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119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части 9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120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10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21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14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122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16 статьи 76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123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часть 1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124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25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8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26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10 статьи 79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127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части 4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28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5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29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14 статьи 82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130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части 6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31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13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32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15 статьи 83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133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части 5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34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7 статьи 84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135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части 2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36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37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6 статьи 85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138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части 3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39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 статьи 85.1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140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часть 5 статьи 87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141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часть 1 статьи 91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142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часть 9 статьи 98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143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части 1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44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 статьи 101</w:t>
              </w:r>
            </w:hyperlink>
          </w:p>
        </w:tc>
      </w:tr>
      <w:tr w:rsidR="003A11BF" w:rsidRPr="003A55B3" w:rsidTr="00297DC0">
        <w:tc>
          <w:tcPr>
            <w:tcW w:w="567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555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145" w:history="1">
              <w:r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</w:p>
        </w:tc>
        <w:tc>
          <w:tcPr>
            <w:tcW w:w="2835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О социальной защите инвалидов</w:t>
            </w:r>
          </w:p>
        </w:tc>
        <w:tc>
          <w:tcPr>
            <w:tcW w:w="708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24.11.1995</w:t>
            </w:r>
          </w:p>
        </w:tc>
        <w:tc>
          <w:tcPr>
            <w:tcW w:w="794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181-ФЗ</w:t>
            </w:r>
          </w:p>
        </w:tc>
        <w:tc>
          <w:tcPr>
            <w:tcW w:w="708" w:type="dxa"/>
            <w:vAlign w:val="center"/>
          </w:tcPr>
          <w:p w:rsidR="003A11BF" w:rsidRPr="003A55B3" w:rsidRDefault="003A11BF" w:rsidP="003A55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  <w:vAlign w:val="center"/>
          </w:tcPr>
          <w:p w:rsidR="003A11BF" w:rsidRPr="003A55B3" w:rsidRDefault="003A11BF" w:rsidP="003A55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146" w:history="1">
              <w:r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  <w:r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 от 24.11.1995 N 181-ФЗ (ред. от 11.06.2021 "О социальной защите инвалидов в Российской Федерации" {</w:t>
            </w:r>
            <w:proofErr w:type="spellStart"/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КонсультантПлюс</w:t>
            </w:r>
            <w:proofErr w:type="spellEnd"/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}</w:t>
            </w:r>
          </w:p>
        </w:tc>
        <w:tc>
          <w:tcPr>
            <w:tcW w:w="1249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http://pravo.gov.ru/proxy/ips/?docbody&amp;nd=102038342</w:t>
            </w:r>
          </w:p>
        </w:tc>
        <w:tc>
          <w:tcPr>
            <w:tcW w:w="3297" w:type="dxa"/>
            <w:vAlign w:val="center"/>
          </w:tcPr>
          <w:p w:rsidR="003A11BF" w:rsidRPr="003A55B3" w:rsidRDefault="00297DC0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7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статья 19</w:t>
              </w:r>
            </w:hyperlink>
          </w:p>
        </w:tc>
      </w:tr>
      <w:tr w:rsidR="003A11BF" w:rsidRPr="003A55B3" w:rsidTr="00297DC0">
        <w:tc>
          <w:tcPr>
            <w:tcW w:w="567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5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148" w:history="1">
              <w:r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</w:p>
        </w:tc>
        <w:tc>
          <w:tcPr>
            <w:tcW w:w="2835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Об основных гарантиях прав ребенка в Российской Федерации</w:t>
            </w:r>
          </w:p>
        </w:tc>
        <w:tc>
          <w:tcPr>
            <w:tcW w:w="708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24.07.1998</w:t>
            </w:r>
          </w:p>
        </w:tc>
        <w:tc>
          <w:tcPr>
            <w:tcW w:w="794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124-ФЗ</w:t>
            </w:r>
          </w:p>
        </w:tc>
        <w:tc>
          <w:tcPr>
            <w:tcW w:w="708" w:type="dxa"/>
            <w:vAlign w:val="center"/>
          </w:tcPr>
          <w:p w:rsidR="003A11BF" w:rsidRPr="003A55B3" w:rsidRDefault="003A11BF" w:rsidP="003A55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  <w:vAlign w:val="center"/>
          </w:tcPr>
          <w:p w:rsidR="003A11BF" w:rsidRPr="003A55B3" w:rsidRDefault="003A11BF" w:rsidP="003A55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http://obrnadzor.gov.ru/wp-content/uploads/2021/01/federalnyj-zakon-ob-osnovnyh-garantiyah-prav-rebenka-v-rf.docx</w:t>
            </w:r>
          </w:p>
        </w:tc>
        <w:tc>
          <w:tcPr>
            <w:tcW w:w="1249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http://pravo.gov.ru/proxy/ips/?docbody=&amp;nd=102054607</w:t>
            </w:r>
          </w:p>
        </w:tc>
        <w:tc>
          <w:tcPr>
            <w:tcW w:w="3297" w:type="dxa"/>
            <w:vAlign w:val="center"/>
          </w:tcPr>
          <w:p w:rsidR="003A11BF" w:rsidRPr="003A55B3" w:rsidRDefault="00297DC0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9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часть 1 статьи 9</w:t>
              </w:r>
            </w:hyperlink>
          </w:p>
        </w:tc>
      </w:tr>
      <w:tr w:rsidR="003A11BF" w:rsidRPr="003A55B3" w:rsidTr="00297DC0">
        <w:tc>
          <w:tcPr>
            <w:tcW w:w="567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5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150" w:history="1">
              <w:r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</w:t>
              </w:r>
            </w:hyperlink>
          </w:p>
        </w:tc>
        <w:tc>
          <w:tcPr>
            <w:tcW w:w="2835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О лицензировании отдельных видов деятельности</w:t>
            </w:r>
          </w:p>
        </w:tc>
        <w:tc>
          <w:tcPr>
            <w:tcW w:w="708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04.05.2011</w:t>
            </w:r>
          </w:p>
        </w:tc>
        <w:tc>
          <w:tcPr>
            <w:tcW w:w="794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99-ФЗ</w:t>
            </w:r>
          </w:p>
        </w:tc>
        <w:tc>
          <w:tcPr>
            <w:tcW w:w="708" w:type="dxa"/>
            <w:vAlign w:val="center"/>
          </w:tcPr>
          <w:p w:rsidR="003A11BF" w:rsidRPr="003A55B3" w:rsidRDefault="003A11BF" w:rsidP="003A55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  <w:vAlign w:val="center"/>
          </w:tcPr>
          <w:p w:rsidR="003A11BF" w:rsidRPr="003A55B3" w:rsidRDefault="003A11BF" w:rsidP="003A55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http://obrnadzor.gov.ru/wp-content/uploads/2021/04/17682.doc</w:t>
            </w:r>
          </w:p>
        </w:tc>
        <w:tc>
          <w:tcPr>
            <w:tcW w:w="1249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http://pravo.gov.ru/proxy/ips/?docbody=&amp;nd=102147413</w:t>
            </w:r>
          </w:p>
        </w:tc>
        <w:tc>
          <w:tcPr>
            <w:tcW w:w="3297" w:type="dxa"/>
            <w:vAlign w:val="center"/>
          </w:tcPr>
          <w:p w:rsidR="003A11BF" w:rsidRPr="003A55B3" w:rsidRDefault="00297DC0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1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часть 1 статьи 18</w:t>
              </w:r>
            </w:hyperlink>
          </w:p>
        </w:tc>
      </w:tr>
      <w:tr w:rsidR="003A11BF" w:rsidRPr="003A55B3" w:rsidTr="00297DC0">
        <w:tc>
          <w:tcPr>
            <w:tcW w:w="15593" w:type="dxa"/>
            <w:gridSpan w:val="10"/>
            <w:vAlign w:val="center"/>
          </w:tcPr>
          <w:p w:rsidR="003A11BF" w:rsidRPr="003A55B3" w:rsidRDefault="003A11BF" w:rsidP="003A55B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b/>
                <w:sz w:val="24"/>
                <w:szCs w:val="24"/>
              </w:rPr>
              <w:t>2. Постановления Правительства Российской Федерации</w:t>
            </w:r>
          </w:p>
        </w:tc>
      </w:tr>
      <w:tr w:rsidR="003A11BF" w:rsidRPr="003A55B3" w:rsidTr="00297DC0">
        <w:tc>
          <w:tcPr>
            <w:tcW w:w="567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5" w:type="dxa"/>
            <w:vAlign w:val="center"/>
          </w:tcPr>
          <w:p w:rsidR="003A11BF" w:rsidRPr="003A55B3" w:rsidRDefault="00297DC0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2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постановление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 </w:t>
            </w:r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Федерации</w:t>
            </w:r>
          </w:p>
        </w:tc>
        <w:tc>
          <w:tcPr>
            <w:tcW w:w="2835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 утверждении Правил размещения на официальном сайте образовательной </w:t>
            </w:r>
            <w:r w:rsidRPr="003A55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 в информационно-телекоммуникационной сети "Интернет" и обновлении информации об образовательной организации</w:t>
            </w:r>
          </w:p>
        </w:tc>
        <w:tc>
          <w:tcPr>
            <w:tcW w:w="708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10.07.2013</w:t>
            </w:r>
          </w:p>
        </w:tc>
        <w:tc>
          <w:tcPr>
            <w:tcW w:w="794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582</w:t>
            </w:r>
          </w:p>
        </w:tc>
        <w:tc>
          <w:tcPr>
            <w:tcW w:w="708" w:type="dxa"/>
            <w:vAlign w:val="center"/>
          </w:tcPr>
          <w:p w:rsidR="003A11BF" w:rsidRPr="003A55B3" w:rsidRDefault="003A11BF" w:rsidP="003A55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  <w:vAlign w:val="center"/>
          </w:tcPr>
          <w:p w:rsidR="003A11BF" w:rsidRPr="003A55B3" w:rsidRDefault="003A11BF" w:rsidP="003A55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http://obrnadzor.gov.ru/wp-content/uploads/2021/01/pravila-&lt;...&gt;meshhenia&lt;...&gt;-obrazovatelnoi-organizazii-</w:t>
            </w:r>
            <w:r w:rsidRPr="003A55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v-infomazionno-telekommunikaczionnoj-seti-internet.docx</w:t>
            </w:r>
          </w:p>
        </w:tc>
        <w:tc>
          <w:tcPr>
            <w:tcW w:w="1249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http://pravo.gov.ru/proxy/ips/?docbody=&amp;nd</w:t>
            </w:r>
            <w:r w:rsidRPr="003A55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=102166682</w:t>
            </w:r>
          </w:p>
        </w:tc>
        <w:tc>
          <w:tcPr>
            <w:tcW w:w="3297" w:type="dxa"/>
            <w:vAlign w:val="center"/>
          </w:tcPr>
          <w:p w:rsidR="003A11BF" w:rsidRPr="003A55B3" w:rsidRDefault="00297DC0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3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пункты 3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54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55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5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156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7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 Правил размещения на официальном сайте образовательной организации в </w:t>
            </w:r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информационно-телекоммуникационной сети "Интернет" и обновления информации об образовательной организации</w:t>
            </w:r>
          </w:p>
        </w:tc>
      </w:tr>
      <w:tr w:rsidR="003A11BF" w:rsidRPr="003A55B3" w:rsidTr="00297DC0">
        <w:tc>
          <w:tcPr>
            <w:tcW w:w="567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555" w:type="dxa"/>
            <w:vAlign w:val="center"/>
          </w:tcPr>
          <w:p w:rsidR="003A11BF" w:rsidRPr="003A55B3" w:rsidRDefault="00297DC0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7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постановление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 Федерации</w:t>
            </w:r>
          </w:p>
        </w:tc>
        <w:tc>
          <w:tcPr>
            <w:tcW w:w="2835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Об утверждении номенклатуры должностей педагогических работников организаций, осуществляющих образовательную деятельность, должностей руководителей образовательных организаций</w:t>
            </w:r>
          </w:p>
        </w:tc>
        <w:tc>
          <w:tcPr>
            <w:tcW w:w="708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08.08.2013</w:t>
            </w:r>
          </w:p>
        </w:tc>
        <w:tc>
          <w:tcPr>
            <w:tcW w:w="794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678</w:t>
            </w:r>
          </w:p>
        </w:tc>
        <w:tc>
          <w:tcPr>
            <w:tcW w:w="708" w:type="dxa"/>
            <w:vAlign w:val="center"/>
          </w:tcPr>
          <w:p w:rsidR="003A11BF" w:rsidRPr="003A55B3" w:rsidRDefault="003A11BF" w:rsidP="003A55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  <w:vAlign w:val="center"/>
          </w:tcPr>
          <w:p w:rsidR="003A11BF" w:rsidRPr="003A55B3" w:rsidRDefault="003A11BF" w:rsidP="003A55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vAlign w:val="center"/>
          </w:tcPr>
          <w:p w:rsidR="003A11BF" w:rsidRPr="003A55B3" w:rsidRDefault="00297DC0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8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Постановление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РФ от 08.08.2013 N 678 "Об утверждении номенклатуры должностей педагогических работников организаций, осуществляющих образовательную деятельность, должностей руководителей образовательных организаций" {</w:t>
            </w:r>
            <w:proofErr w:type="spellStart"/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>КонсультантПлюс</w:t>
            </w:r>
            <w:proofErr w:type="spellEnd"/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>}</w:t>
            </w:r>
          </w:p>
        </w:tc>
        <w:tc>
          <w:tcPr>
            <w:tcW w:w="1249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http://publication.pravo.gov.ru/Document/View/0001201308120006</w:t>
            </w:r>
          </w:p>
        </w:tc>
        <w:tc>
          <w:tcPr>
            <w:tcW w:w="3297" w:type="dxa"/>
            <w:vAlign w:val="center"/>
          </w:tcPr>
          <w:p w:rsidR="003A11BF" w:rsidRPr="003A55B3" w:rsidRDefault="00297DC0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9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Номенклатура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 должностей педагогических работников организаций, осуществляющих образовательную деятельность, должностей руководителей образовательных организаций</w:t>
            </w:r>
          </w:p>
        </w:tc>
      </w:tr>
      <w:tr w:rsidR="003A11BF" w:rsidRPr="003A55B3" w:rsidTr="00297DC0">
        <w:tc>
          <w:tcPr>
            <w:tcW w:w="567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555" w:type="dxa"/>
            <w:vAlign w:val="center"/>
          </w:tcPr>
          <w:p w:rsidR="003A11BF" w:rsidRPr="003A55B3" w:rsidRDefault="00297DC0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0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постановление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 Федерации</w:t>
            </w:r>
          </w:p>
        </w:tc>
        <w:tc>
          <w:tcPr>
            <w:tcW w:w="2835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Об утверждении правил оказания платных образовательных услуг</w:t>
            </w:r>
          </w:p>
        </w:tc>
        <w:tc>
          <w:tcPr>
            <w:tcW w:w="708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15.09.2020</w:t>
            </w:r>
          </w:p>
        </w:tc>
        <w:tc>
          <w:tcPr>
            <w:tcW w:w="794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1441</w:t>
            </w:r>
          </w:p>
        </w:tc>
        <w:tc>
          <w:tcPr>
            <w:tcW w:w="708" w:type="dxa"/>
            <w:vAlign w:val="center"/>
          </w:tcPr>
          <w:p w:rsidR="003A11BF" w:rsidRPr="003A55B3" w:rsidRDefault="003A11BF" w:rsidP="003A55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  <w:vAlign w:val="center"/>
          </w:tcPr>
          <w:p w:rsidR="003A11BF" w:rsidRPr="003A55B3" w:rsidRDefault="003A11BF" w:rsidP="003A55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http://obrnadzor.gov.ru/wp-content/uploads/2021/01/pravila-okazaniya-platnyh-obrazovatelnyh-uslug.docx</w:t>
            </w:r>
          </w:p>
        </w:tc>
        <w:tc>
          <w:tcPr>
            <w:tcW w:w="1249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http://publication.pravo.gov.ru/Document/View/0001202009210004</w:t>
            </w:r>
          </w:p>
        </w:tc>
        <w:tc>
          <w:tcPr>
            <w:tcW w:w="3297" w:type="dxa"/>
            <w:vAlign w:val="center"/>
          </w:tcPr>
          <w:p w:rsidR="003A11BF" w:rsidRPr="003A55B3" w:rsidRDefault="00297DC0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1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пункты 3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62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6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63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7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164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10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65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13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66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14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67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16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 Правил оказания платных образовательных услуг</w:t>
            </w:r>
          </w:p>
        </w:tc>
      </w:tr>
      <w:tr w:rsidR="003A11BF" w:rsidRPr="003A55B3" w:rsidTr="00297DC0">
        <w:tc>
          <w:tcPr>
            <w:tcW w:w="567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555" w:type="dxa"/>
            <w:vAlign w:val="center"/>
          </w:tcPr>
          <w:p w:rsidR="003A11BF" w:rsidRPr="003A55B3" w:rsidRDefault="00297DC0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8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постановление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 Федерации</w:t>
            </w:r>
          </w:p>
        </w:tc>
        <w:tc>
          <w:tcPr>
            <w:tcW w:w="2835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О лицензировании образовательной деятельности</w:t>
            </w:r>
          </w:p>
        </w:tc>
        <w:tc>
          <w:tcPr>
            <w:tcW w:w="708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18.09.2020</w:t>
            </w:r>
          </w:p>
        </w:tc>
        <w:tc>
          <w:tcPr>
            <w:tcW w:w="794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1490</w:t>
            </w:r>
          </w:p>
        </w:tc>
        <w:tc>
          <w:tcPr>
            <w:tcW w:w="708" w:type="dxa"/>
            <w:vAlign w:val="center"/>
          </w:tcPr>
          <w:p w:rsidR="003A11BF" w:rsidRPr="003A55B3" w:rsidRDefault="003A11BF" w:rsidP="003A55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8" w:type="dxa"/>
            <w:vAlign w:val="center"/>
          </w:tcPr>
          <w:p w:rsidR="003A11BF" w:rsidRPr="003A55B3" w:rsidRDefault="003A11BF" w:rsidP="003A55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2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http://obrnadzor.gov.ru/wp-content/uploads/2021/01/polozhenie-o-liczenzirovanii-obrazovatelnoj-deyatelnosti-1.docx</w:t>
            </w:r>
          </w:p>
        </w:tc>
        <w:tc>
          <w:tcPr>
            <w:tcW w:w="1249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http://publication.pravo.gov.ru/Document/View/0001202009250006</w:t>
            </w:r>
          </w:p>
        </w:tc>
        <w:tc>
          <w:tcPr>
            <w:tcW w:w="3297" w:type="dxa"/>
            <w:vAlign w:val="center"/>
          </w:tcPr>
          <w:p w:rsidR="003A11BF" w:rsidRPr="003A55B3" w:rsidRDefault="00297DC0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9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пункты 7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hyperlink r:id="rId170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8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Положения о лицензировании образовательной деятельности</w:t>
            </w:r>
          </w:p>
        </w:tc>
      </w:tr>
      <w:tr w:rsidR="003A11BF" w:rsidRPr="003A55B3" w:rsidTr="00297DC0">
        <w:tc>
          <w:tcPr>
            <w:tcW w:w="15593" w:type="dxa"/>
            <w:gridSpan w:val="10"/>
            <w:vAlign w:val="center"/>
          </w:tcPr>
          <w:p w:rsidR="003A11BF" w:rsidRPr="003A55B3" w:rsidRDefault="003A11BF" w:rsidP="003A55B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 Нормативные правовые акты федеральных органов исполнительной власти</w:t>
            </w:r>
          </w:p>
        </w:tc>
      </w:tr>
      <w:tr w:rsidR="003A11BF" w:rsidRPr="003A55B3" w:rsidTr="00297DC0">
        <w:tc>
          <w:tcPr>
            <w:tcW w:w="567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55" w:type="dxa"/>
            <w:vAlign w:val="center"/>
          </w:tcPr>
          <w:p w:rsidR="003A11BF" w:rsidRPr="003A55B3" w:rsidRDefault="00297DC0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1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приказ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Министерства образования и науки Российской Федерации</w:t>
            </w:r>
          </w:p>
        </w:tc>
        <w:tc>
          <w:tcPr>
            <w:tcW w:w="2835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Порядка проведения </w:t>
            </w:r>
            <w:proofErr w:type="spellStart"/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самообследования</w:t>
            </w:r>
            <w:proofErr w:type="spellEnd"/>
            <w:r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образовательной организацией</w:t>
            </w:r>
          </w:p>
        </w:tc>
        <w:tc>
          <w:tcPr>
            <w:tcW w:w="708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14.06.2013</w:t>
            </w:r>
          </w:p>
        </w:tc>
        <w:tc>
          <w:tcPr>
            <w:tcW w:w="794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462</w:t>
            </w:r>
          </w:p>
        </w:tc>
        <w:tc>
          <w:tcPr>
            <w:tcW w:w="708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27.06.2013</w:t>
            </w:r>
          </w:p>
        </w:tc>
        <w:tc>
          <w:tcPr>
            <w:tcW w:w="908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28908</w:t>
            </w:r>
          </w:p>
        </w:tc>
        <w:tc>
          <w:tcPr>
            <w:tcW w:w="2972" w:type="dxa"/>
            <w:vAlign w:val="center"/>
          </w:tcPr>
          <w:p w:rsidR="003A11BF" w:rsidRPr="003A55B3" w:rsidRDefault="00297DC0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2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Приказ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 России от 14.06.2013 N 462 (ред. от 14.12.2017) "Об утверждении Порядка проведения </w:t>
            </w:r>
            <w:proofErr w:type="spellStart"/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>самообследования</w:t>
            </w:r>
            <w:proofErr w:type="spellEnd"/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образовательной организацией" {</w:t>
            </w:r>
            <w:proofErr w:type="spellStart"/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>КонсультантПлюс</w:t>
            </w:r>
            <w:proofErr w:type="spellEnd"/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>}</w:t>
            </w:r>
          </w:p>
        </w:tc>
        <w:tc>
          <w:tcPr>
            <w:tcW w:w="1249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отсутствует на www.pravo.gov.ru</w:t>
            </w:r>
          </w:p>
        </w:tc>
        <w:tc>
          <w:tcPr>
            <w:tcW w:w="3297" w:type="dxa"/>
            <w:vAlign w:val="center"/>
          </w:tcPr>
          <w:p w:rsidR="003A11BF" w:rsidRPr="003A55B3" w:rsidRDefault="00297DC0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3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пункты 3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74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5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175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8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 Порядка проведения </w:t>
            </w:r>
            <w:proofErr w:type="spellStart"/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>самообследования</w:t>
            </w:r>
            <w:proofErr w:type="spellEnd"/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образовательной организацией</w:t>
            </w:r>
          </w:p>
        </w:tc>
      </w:tr>
      <w:tr w:rsidR="003A11BF" w:rsidRPr="003A55B3" w:rsidTr="00297DC0">
        <w:tc>
          <w:tcPr>
            <w:tcW w:w="567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55" w:type="dxa"/>
            <w:vAlign w:val="center"/>
          </w:tcPr>
          <w:p w:rsidR="003A11BF" w:rsidRPr="003A55B3" w:rsidRDefault="00297DC0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6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приказ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Министерства образования и науки Российской Федерации</w:t>
            </w:r>
          </w:p>
        </w:tc>
        <w:tc>
          <w:tcPr>
            <w:tcW w:w="2835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Об утверждении Положения о психолого-медико-педагогической комиссии</w:t>
            </w:r>
          </w:p>
        </w:tc>
        <w:tc>
          <w:tcPr>
            <w:tcW w:w="708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20.09.2013</w:t>
            </w:r>
          </w:p>
        </w:tc>
        <w:tc>
          <w:tcPr>
            <w:tcW w:w="794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1082</w:t>
            </w:r>
          </w:p>
        </w:tc>
        <w:tc>
          <w:tcPr>
            <w:tcW w:w="708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23.10.2013</w:t>
            </w:r>
          </w:p>
        </w:tc>
        <w:tc>
          <w:tcPr>
            <w:tcW w:w="908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30242</w:t>
            </w:r>
          </w:p>
        </w:tc>
        <w:tc>
          <w:tcPr>
            <w:tcW w:w="2972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http://fcoz.ru/search/detail.php?ELEMENT_ID=1463&amp;q=1082</w:t>
            </w:r>
          </w:p>
        </w:tc>
        <w:tc>
          <w:tcPr>
            <w:tcW w:w="1249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отсутствует на www.pravo.gov.ru</w:t>
            </w:r>
          </w:p>
        </w:tc>
        <w:tc>
          <w:tcPr>
            <w:tcW w:w="3297" w:type="dxa"/>
            <w:vAlign w:val="center"/>
          </w:tcPr>
          <w:p w:rsidR="003A11BF" w:rsidRPr="003A55B3" w:rsidRDefault="00297DC0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7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Пункты 7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78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8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hyperlink r:id="rId179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абзац второй пункта 23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Положения о психолого-медико-педагогической комиссии</w:t>
            </w:r>
          </w:p>
        </w:tc>
      </w:tr>
      <w:tr w:rsidR="003A11BF" w:rsidRPr="003A55B3" w:rsidTr="00297DC0">
        <w:tc>
          <w:tcPr>
            <w:tcW w:w="567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555" w:type="dxa"/>
            <w:vAlign w:val="center"/>
          </w:tcPr>
          <w:p w:rsidR="003A11BF" w:rsidRPr="003A55B3" w:rsidRDefault="00297DC0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0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приказ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Министерства образования и науки Российской Федерации</w:t>
            </w:r>
          </w:p>
        </w:tc>
        <w:tc>
          <w:tcPr>
            <w:tcW w:w="2835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показателей деятельности образовательной организации, подлежащей </w:t>
            </w:r>
            <w:proofErr w:type="spellStart"/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самообследованию</w:t>
            </w:r>
            <w:proofErr w:type="spellEnd"/>
          </w:p>
        </w:tc>
        <w:tc>
          <w:tcPr>
            <w:tcW w:w="708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10.12.2013</w:t>
            </w:r>
          </w:p>
        </w:tc>
        <w:tc>
          <w:tcPr>
            <w:tcW w:w="794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1324</w:t>
            </w:r>
          </w:p>
        </w:tc>
        <w:tc>
          <w:tcPr>
            <w:tcW w:w="708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28.01.2014</w:t>
            </w:r>
          </w:p>
        </w:tc>
        <w:tc>
          <w:tcPr>
            <w:tcW w:w="908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31135</w:t>
            </w:r>
          </w:p>
        </w:tc>
        <w:tc>
          <w:tcPr>
            <w:tcW w:w="2972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http://fcoz.ru/search/detail.php?ELEMENT_ID=1728&amp;q=1324</w:t>
            </w:r>
          </w:p>
        </w:tc>
        <w:tc>
          <w:tcPr>
            <w:tcW w:w="1249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отсутствует на www.pravo.gov.ru</w:t>
            </w:r>
          </w:p>
        </w:tc>
        <w:tc>
          <w:tcPr>
            <w:tcW w:w="3297" w:type="dxa"/>
            <w:vAlign w:val="center"/>
          </w:tcPr>
          <w:p w:rsidR="003A11BF" w:rsidRPr="003A55B3" w:rsidRDefault="00297DC0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1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Приложения N 1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182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6</w:t>
              </w:r>
            </w:hyperlink>
          </w:p>
        </w:tc>
      </w:tr>
      <w:tr w:rsidR="003A11BF" w:rsidRPr="003A55B3" w:rsidTr="00297DC0">
        <w:tc>
          <w:tcPr>
            <w:tcW w:w="567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555" w:type="dxa"/>
            <w:vAlign w:val="center"/>
          </w:tcPr>
          <w:p w:rsidR="003A11BF" w:rsidRPr="003A55B3" w:rsidRDefault="00297DC0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3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приказ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Министерства образования и науки Российской Федерации</w:t>
            </w:r>
          </w:p>
        </w:tc>
        <w:tc>
          <w:tcPr>
            <w:tcW w:w="2835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Об утверждении Порядка проведения аттестации педагогических работников организаций, осуществляющих образовательную деятельность</w:t>
            </w:r>
          </w:p>
        </w:tc>
        <w:tc>
          <w:tcPr>
            <w:tcW w:w="708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07.04.2014</w:t>
            </w:r>
          </w:p>
        </w:tc>
        <w:tc>
          <w:tcPr>
            <w:tcW w:w="794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276</w:t>
            </w:r>
          </w:p>
        </w:tc>
        <w:tc>
          <w:tcPr>
            <w:tcW w:w="708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23.05.2014</w:t>
            </w:r>
          </w:p>
        </w:tc>
        <w:tc>
          <w:tcPr>
            <w:tcW w:w="908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32408</w:t>
            </w:r>
          </w:p>
        </w:tc>
        <w:tc>
          <w:tcPr>
            <w:tcW w:w="2972" w:type="dxa"/>
            <w:vAlign w:val="center"/>
          </w:tcPr>
          <w:p w:rsidR="003A11BF" w:rsidRPr="003A55B3" w:rsidRDefault="00297DC0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4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Приказ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 России от 07.04.2014 N 276 (ред. от 23.12.2020) "Об утверждении Порядка проведения аттестации педагогических работников организаций, осуществляющих образовательную деятельность" {</w:t>
            </w:r>
            <w:proofErr w:type="spellStart"/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>КонсультантПлюс</w:t>
            </w:r>
            <w:proofErr w:type="spellEnd"/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>}</w:t>
            </w:r>
          </w:p>
        </w:tc>
        <w:tc>
          <w:tcPr>
            <w:tcW w:w="1249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отсутствует на www.pravo.gov.ru</w:t>
            </w:r>
          </w:p>
        </w:tc>
        <w:tc>
          <w:tcPr>
            <w:tcW w:w="3297" w:type="dxa"/>
            <w:vAlign w:val="center"/>
          </w:tcPr>
          <w:p w:rsidR="003A11BF" w:rsidRPr="003A55B3" w:rsidRDefault="00297DC0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5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пункты 5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186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13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87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19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188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20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89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22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90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23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 Порядка проведения аттестации педагогических работников организаций, осуществляющих образовательную деятельность</w:t>
            </w:r>
          </w:p>
        </w:tc>
      </w:tr>
      <w:tr w:rsidR="003A11BF" w:rsidRPr="003A55B3" w:rsidTr="00297DC0">
        <w:tc>
          <w:tcPr>
            <w:tcW w:w="567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5</w:t>
            </w:r>
          </w:p>
        </w:tc>
        <w:tc>
          <w:tcPr>
            <w:tcW w:w="1555" w:type="dxa"/>
            <w:vAlign w:val="center"/>
          </w:tcPr>
          <w:p w:rsidR="003A11BF" w:rsidRPr="003A55B3" w:rsidRDefault="00297DC0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1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приказ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Министерства образования и науки Российской Федерации</w:t>
            </w:r>
          </w:p>
        </w:tc>
        <w:tc>
          <w:tcPr>
            <w:tcW w:w="2835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Об утверждении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</w:t>
            </w:r>
          </w:p>
        </w:tc>
        <w:tc>
          <w:tcPr>
            <w:tcW w:w="708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09.11.2015</w:t>
            </w:r>
          </w:p>
        </w:tc>
        <w:tc>
          <w:tcPr>
            <w:tcW w:w="794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1309</w:t>
            </w:r>
          </w:p>
        </w:tc>
        <w:tc>
          <w:tcPr>
            <w:tcW w:w="708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08.12.2015</w:t>
            </w:r>
          </w:p>
        </w:tc>
        <w:tc>
          <w:tcPr>
            <w:tcW w:w="908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40000</w:t>
            </w:r>
          </w:p>
        </w:tc>
        <w:tc>
          <w:tcPr>
            <w:tcW w:w="2972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http://obrnadzor.gov.ru/wp-content/uploads/2021/01/poryadok-obespecheniya-uslovij-dostupnosti-dlya-invalidov-obektov-i-predostavlyaemyh-uslug-v-sfere-obrazovaniya-1309.docx</w:t>
            </w:r>
          </w:p>
        </w:tc>
        <w:tc>
          <w:tcPr>
            <w:tcW w:w="1249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http://publication.pravo.gov.ru/Document/View/0001201512100026</w:t>
            </w:r>
          </w:p>
        </w:tc>
        <w:tc>
          <w:tcPr>
            <w:tcW w:w="3297" w:type="dxa"/>
            <w:vAlign w:val="center"/>
          </w:tcPr>
          <w:p w:rsidR="003A11BF" w:rsidRPr="003A55B3" w:rsidRDefault="00297DC0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2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пункты 2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193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10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</w:t>
            </w:r>
          </w:p>
        </w:tc>
      </w:tr>
      <w:tr w:rsidR="003A11BF" w:rsidRPr="003A55B3" w:rsidTr="00297DC0">
        <w:tc>
          <w:tcPr>
            <w:tcW w:w="567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5" w:type="dxa"/>
            <w:vAlign w:val="center"/>
          </w:tcPr>
          <w:p w:rsidR="003A11BF" w:rsidRPr="003A55B3" w:rsidRDefault="00297DC0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4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приказ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Министерства образования и науки Российской Федерации</w:t>
            </w:r>
          </w:p>
        </w:tc>
        <w:tc>
          <w:tcPr>
            <w:tcW w:w="2835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Об утверждении Порядка и условий осуществления перевода обучающихся из одной организации, осуществляющей образовательную деятельность по образовательным программам дошкольного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</w:t>
            </w:r>
          </w:p>
        </w:tc>
        <w:tc>
          <w:tcPr>
            <w:tcW w:w="708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28.12.2015</w:t>
            </w:r>
          </w:p>
        </w:tc>
        <w:tc>
          <w:tcPr>
            <w:tcW w:w="794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1527</w:t>
            </w:r>
          </w:p>
        </w:tc>
        <w:tc>
          <w:tcPr>
            <w:tcW w:w="708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02.02.2016</w:t>
            </w:r>
          </w:p>
        </w:tc>
        <w:tc>
          <w:tcPr>
            <w:tcW w:w="908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40944</w:t>
            </w:r>
          </w:p>
        </w:tc>
        <w:tc>
          <w:tcPr>
            <w:tcW w:w="2972" w:type="dxa"/>
            <w:vAlign w:val="center"/>
          </w:tcPr>
          <w:p w:rsidR="003A11BF" w:rsidRPr="003A55B3" w:rsidRDefault="00297DC0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5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Приказ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 России от 28.12.2015 N 1527 (ред. от 25.06.2020) "Об утверждении Порядка и условий осуществления перевода обучающихся из одной организации, осуществляющей образовательную деятельность по образовательным программам дошкольного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направленности" {</w:t>
            </w:r>
            <w:proofErr w:type="spellStart"/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>КонсультантПлюс</w:t>
            </w:r>
            <w:proofErr w:type="spellEnd"/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>}</w:t>
            </w:r>
          </w:p>
        </w:tc>
        <w:tc>
          <w:tcPr>
            <w:tcW w:w="1249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http://publication.pravo.gov.ru/Document/View/0001201602080004</w:t>
            </w:r>
          </w:p>
        </w:tc>
        <w:tc>
          <w:tcPr>
            <w:tcW w:w="3297" w:type="dxa"/>
            <w:vAlign w:val="center"/>
          </w:tcPr>
          <w:p w:rsidR="003A11BF" w:rsidRPr="003A55B3" w:rsidRDefault="00297DC0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6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пункты 5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197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8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98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9.1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99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10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00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11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01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20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02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21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 Порядка и условий осуществления перевода обучающихся из одной организации, осуществляющей образовательную деятельность по образовательным программам дошкольного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</w:t>
            </w:r>
          </w:p>
        </w:tc>
      </w:tr>
      <w:tr w:rsidR="003A11BF" w:rsidRPr="003A55B3" w:rsidTr="00297DC0">
        <w:tc>
          <w:tcPr>
            <w:tcW w:w="567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555" w:type="dxa"/>
            <w:vAlign w:val="center"/>
          </w:tcPr>
          <w:p w:rsidR="003A11BF" w:rsidRPr="003A55B3" w:rsidRDefault="00297DC0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3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приказ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Министерства образования и науки </w:t>
            </w:r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</w:t>
            </w:r>
          </w:p>
        </w:tc>
        <w:tc>
          <w:tcPr>
            <w:tcW w:w="2835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Порядок расследования и учета несчастных случаев с обучающимися во время пребывания в организации, </w:t>
            </w:r>
            <w:r w:rsidRPr="003A55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осуществляющей образовательную деятельность</w:t>
            </w:r>
          </w:p>
        </w:tc>
        <w:tc>
          <w:tcPr>
            <w:tcW w:w="708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27.06.2017</w:t>
            </w:r>
          </w:p>
        </w:tc>
        <w:tc>
          <w:tcPr>
            <w:tcW w:w="794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602</w:t>
            </w:r>
          </w:p>
        </w:tc>
        <w:tc>
          <w:tcPr>
            <w:tcW w:w="708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29.09.2017</w:t>
            </w:r>
          </w:p>
        </w:tc>
        <w:tc>
          <w:tcPr>
            <w:tcW w:w="908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48372</w:t>
            </w:r>
          </w:p>
        </w:tc>
        <w:tc>
          <w:tcPr>
            <w:tcW w:w="2972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http://publication.pravo.gov.ru/Document/View/0001201710020042</w:t>
            </w:r>
          </w:p>
        </w:tc>
        <w:tc>
          <w:tcPr>
            <w:tcW w:w="1249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http://publication.pravo.gov.ru/Document/View/00012</w:t>
            </w:r>
            <w:r w:rsidRPr="003A55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01710020042</w:t>
            </w:r>
          </w:p>
        </w:tc>
        <w:tc>
          <w:tcPr>
            <w:tcW w:w="3297" w:type="dxa"/>
            <w:vAlign w:val="center"/>
          </w:tcPr>
          <w:p w:rsidR="003A11BF" w:rsidRPr="003A55B3" w:rsidRDefault="00297DC0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4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п. 3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205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5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06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7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207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16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08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18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09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20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210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25</w:t>
              </w:r>
            </w:hyperlink>
          </w:p>
        </w:tc>
      </w:tr>
      <w:tr w:rsidR="003A11BF" w:rsidRPr="003A55B3" w:rsidTr="00297DC0">
        <w:tc>
          <w:tcPr>
            <w:tcW w:w="567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555" w:type="dxa"/>
            <w:vAlign w:val="center"/>
          </w:tcPr>
          <w:p w:rsidR="003A11BF" w:rsidRPr="003A55B3" w:rsidRDefault="00297DC0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1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приказ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Министерства просвещения Российской Федерации</w:t>
            </w:r>
          </w:p>
        </w:tc>
        <w:tc>
          <w:tcPr>
            <w:tcW w:w="2835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Об утверждении Порядка организации и осуществления образовательной деятельности по дополнительным общеобразовательным программам</w:t>
            </w:r>
          </w:p>
        </w:tc>
        <w:tc>
          <w:tcPr>
            <w:tcW w:w="708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09.11.2018</w:t>
            </w:r>
          </w:p>
        </w:tc>
        <w:tc>
          <w:tcPr>
            <w:tcW w:w="794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708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29.11.2018</w:t>
            </w:r>
          </w:p>
        </w:tc>
        <w:tc>
          <w:tcPr>
            <w:tcW w:w="908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52831</w:t>
            </w:r>
          </w:p>
        </w:tc>
        <w:tc>
          <w:tcPr>
            <w:tcW w:w="2972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http://obrnadzor.gov.ru/wp-content/uploads/2021/01/poryadok-organizaczii-i-osushhestvleniya-obrazovatelnoj-deyatelnosti-po-dopolnitelnym-obshheobrazovatelnym-programmam-196.docx</w:t>
            </w:r>
          </w:p>
        </w:tc>
        <w:tc>
          <w:tcPr>
            <w:tcW w:w="1249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http://publication.pravo.gov.ru/Document/View/0001201811300034</w:t>
            </w:r>
          </w:p>
        </w:tc>
        <w:tc>
          <w:tcPr>
            <w:tcW w:w="3297" w:type="dxa"/>
            <w:vAlign w:val="center"/>
          </w:tcPr>
          <w:p w:rsidR="003A11BF" w:rsidRPr="003A55B3" w:rsidRDefault="00297DC0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2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пункты 9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13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10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14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12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15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13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16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15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17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19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218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21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 Порядка организации и осуществления образовательной деятельности по дополнительным общеобразовательным программам</w:t>
            </w:r>
          </w:p>
        </w:tc>
      </w:tr>
      <w:tr w:rsidR="003A11BF" w:rsidRPr="003A55B3" w:rsidTr="00297DC0">
        <w:tc>
          <w:tcPr>
            <w:tcW w:w="567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5" w:type="dxa"/>
            <w:vAlign w:val="center"/>
          </w:tcPr>
          <w:p w:rsidR="003A11BF" w:rsidRPr="003A55B3" w:rsidRDefault="00297DC0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9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приказ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Министерства просвещения Российской Федерации</w:t>
            </w:r>
          </w:p>
        </w:tc>
        <w:tc>
          <w:tcPr>
            <w:tcW w:w="2835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Об утверждении Порядка приема на обучение по образовательным программам дошкольного образования</w:t>
            </w:r>
          </w:p>
        </w:tc>
        <w:tc>
          <w:tcPr>
            <w:tcW w:w="708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15.05.2020</w:t>
            </w:r>
          </w:p>
        </w:tc>
        <w:tc>
          <w:tcPr>
            <w:tcW w:w="794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236</w:t>
            </w:r>
          </w:p>
        </w:tc>
        <w:tc>
          <w:tcPr>
            <w:tcW w:w="708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17.06.2020</w:t>
            </w:r>
          </w:p>
        </w:tc>
        <w:tc>
          <w:tcPr>
            <w:tcW w:w="908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58681</w:t>
            </w:r>
          </w:p>
        </w:tc>
        <w:tc>
          <w:tcPr>
            <w:tcW w:w="2972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http://obrnadzor.gov.ru/wp-content/uploads/2021/01/prikaz-minprosveshheniya-rossii-poryadok-priema-na-obuchenie-po-obrazovatelnym-programmam-doshkolnogo-obrazovaniya.docx</w:t>
            </w:r>
          </w:p>
        </w:tc>
        <w:tc>
          <w:tcPr>
            <w:tcW w:w="1249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http://publication.pravo.gov.ru/Document/View/0001202006180029</w:t>
            </w:r>
          </w:p>
        </w:tc>
        <w:tc>
          <w:tcPr>
            <w:tcW w:w="3297" w:type="dxa"/>
            <w:vAlign w:val="center"/>
          </w:tcPr>
          <w:p w:rsidR="003A11BF" w:rsidRPr="003A55B3" w:rsidRDefault="00297DC0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0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пункты 3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21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22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6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23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9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224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12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25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15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26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16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 Порядка приема на обучение по образовательным программам дошкольного образования</w:t>
            </w:r>
          </w:p>
        </w:tc>
      </w:tr>
      <w:tr w:rsidR="003A11BF" w:rsidRPr="003A55B3" w:rsidTr="00297DC0">
        <w:tc>
          <w:tcPr>
            <w:tcW w:w="567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5" w:type="dxa"/>
            <w:vAlign w:val="center"/>
          </w:tcPr>
          <w:p w:rsidR="003A11BF" w:rsidRPr="003A55B3" w:rsidRDefault="00297DC0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7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приказ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Министерства просвещения Российской Федерации</w:t>
            </w:r>
          </w:p>
        </w:tc>
        <w:tc>
          <w:tcPr>
            <w:tcW w:w="2835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</w:t>
            </w:r>
          </w:p>
        </w:tc>
        <w:tc>
          <w:tcPr>
            <w:tcW w:w="708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31.07.2020</w:t>
            </w:r>
          </w:p>
        </w:tc>
        <w:tc>
          <w:tcPr>
            <w:tcW w:w="794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373</w:t>
            </w:r>
          </w:p>
        </w:tc>
        <w:tc>
          <w:tcPr>
            <w:tcW w:w="708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31.08.2020</w:t>
            </w:r>
          </w:p>
        </w:tc>
        <w:tc>
          <w:tcPr>
            <w:tcW w:w="908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59599</w:t>
            </w:r>
          </w:p>
        </w:tc>
        <w:tc>
          <w:tcPr>
            <w:tcW w:w="2972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http://obrnadzor.gov.ru/wp-content/uploads/2021/01/poryadok-organizaczii-i-osushhestvleniya-obrazovatelnoj-deyatelnosti-po-osnovnym-obshheobrazovatelnym-programmam-%E2%80%93-obrazovatelny.docx</w:t>
            </w:r>
          </w:p>
        </w:tc>
        <w:tc>
          <w:tcPr>
            <w:tcW w:w="1249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http://publication.pravo.gov.ru/Document/View/0001202009010021</w:t>
            </w:r>
          </w:p>
        </w:tc>
        <w:tc>
          <w:tcPr>
            <w:tcW w:w="3297" w:type="dxa"/>
            <w:vAlign w:val="center"/>
          </w:tcPr>
          <w:p w:rsidR="003A11BF" w:rsidRPr="003A55B3" w:rsidRDefault="00297DC0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8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пункты 10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29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11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30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14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31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17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32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20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33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21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</w:t>
            </w:r>
          </w:p>
        </w:tc>
      </w:tr>
      <w:tr w:rsidR="003A11BF" w:rsidRPr="003A55B3" w:rsidTr="00297DC0">
        <w:tc>
          <w:tcPr>
            <w:tcW w:w="567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5" w:type="dxa"/>
            <w:vAlign w:val="center"/>
          </w:tcPr>
          <w:p w:rsidR="003A11BF" w:rsidRPr="003A55B3" w:rsidRDefault="00297DC0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4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приказ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Федеральной службы по надзору в сфере </w:t>
            </w:r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и науки</w:t>
            </w:r>
          </w:p>
        </w:tc>
        <w:tc>
          <w:tcPr>
            <w:tcW w:w="2835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 утверждении Требований к структуре официального сайта образовательной организации в </w:t>
            </w:r>
            <w:r w:rsidRPr="003A55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информационно-телекоммуникационной сети "Интернет" и формату представления информации</w:t>
            </w:r>
          </w:p>
        </w:tc>
        <w:tc>
          <w:tcPr>
            <w:tcW w:w="708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14.08.2020</w:t>
            </w:r>
          </w:p>
        </w:tc>
        <w:tc>
          <w:tcPr>
            <w:tcW w:w="794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831</w:t>
            </w:r>
          </w:p>
        </w:tc>
        <w:tc>
          <w:tcPr>
            <w:tcW w:w="708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12.11.2020</w:t>
            </w:r>
          </w:p>
        </w:tc>
        <w:tc>
          <w:tcPr>
            <w:tcW w:w="908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60867</w:t>
            </w:r>
          </w:p>
        </w:tc>
        <w:tc>
          <w:tcPr>
            <w:tcW w:w="2972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http://obrnadzor.gov.ru/wp-content/uploads/2021/01/trebovaniya-k-strukture-oficzialnogo-sajta-obrazovatelnoj-organizaczii-</w:t>
            </w:r>
            <w:r w:rsidRPr="003A55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v-informaczionno-telekommunikaczionnoj-seti-internet-i-f.docx</w:t>
            </w:r>
          </w:p>
        </w:tc>
        <w:tc>
          <w:tcPr>
            <w:tcW w:w="1249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http://publication.pravo.gov.ru/Document/View/00012</w:t>
            </w:r>
            <w:r w:rsidRPr="003A55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02011130032</w:t>
            </w:r>
          </w:p>
        </w:tc>
        <w:tc>
          <w:tcPr>
            <w:tcW w:w="3297" w:type="dxa"/>
            <w:vAlign w:val="center"/>
          </w:tcPr>
          <w:p w:rsidR="003A11BF" w:rsidRPr="003A55B3" w:rsidRDefault="00297DC0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5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пункты 2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236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7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Требований к структуре официального сайта образовательной</w:t>
            </w:r>
            <w:bookmarkStart w:id="0" w:name="_GoBack"/>
            <w:bookmarkEnd w:id="0"/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 в информационно-телекоммуникационной сети </w:t>
            </w:r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"Интернет" и формату представления информации</w:t>
            </w:r>
          </w:p>
        </w:tc>
      </w:tr>
      <w:tr w:rsidR="003A11BF" w:rsidRPr="003A55B3" w:rsidTr="00297DC0">
        <w:tc>
          <w:tcPr>
            <w:tcW w:w="567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vAlign w:val="center"/>
          </w:tcPr>
          <w:p w:rsidR="003A11BF" w:rsidRPr="003A55B3" w:rsidRDefault="00297DC0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7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приказ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Министерства просвещения Российской Федерации</w:t>
            </w:r>
          </w:p>
        </w:tc>
        <w:tc>
          <w:tcPr>
            <w:tcW w:w="2835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Об утверждении Порядка допуска лиц, обучающихся по образовательным программам высшего образования, к занятию педагогической деятельностью по общеобразовательным программам</w:t>
            </w:r>
          </w:p>
        </w:tc>
        <w:tc>
          <w:tcPr>
            <w:tcW w:w="708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18.09.2020</w:t>
            </w:r>
          </w:p>
        </w:tc>
        <w:tc>
          <w:tcPr>
            <w:tcW w:w="794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508</w:t>
            </w:r>
          </w:p>
        </w:tc>
        <w:tc>
          <w:tcPr>
            <w:tcW w:w="708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30.09.2020</w:t>
            </w:r>
          </w:p>
        </w:tc>
        <w:tc>
          <w:tcPr>
            <w:tcW w:w="908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60119</w:t>
            </w:r>
          </w:p>
        </w:tc>
        <w:tc>
          <w:tcPr>
            <w:tcW w:w="2972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http://publication.pravo.gov.ru/Document/View/0001202010010040</w:t>
            </w:r>
          </w:p>
        </w:tc>
        <w:tc>
          <w:tcPr>
            <w:tcW w:w="1249" w:type="dxa"/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http://publication.pravo.gov.ru/Document/View/0001202010010040</w:t>
            </w:r>
          </w:p>
        </w:tc>
        <w:tc>
          <w:tcPr>
            <w:tcW w:w="3297" w:type="dxa"/>
            <w:vAlign w:val="center"/>
          </w:tcPr>
          <w:p w:rsidR="003A11BF" w:rsidRPr="003A55B3" w:rsidRDefault="00297DC0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8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Пункты 2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39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3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40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4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41" w:history="1">
              <w:r w:rsidR="003A11BF" w:rsidRPr="003A55B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6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 Порядка допуска лиц, обучающихся по образовательным программам высшего образования, к занятию педагогической деятельностью по общеобразовательным программам</w:t>
            </w:r>
          </w:p>
        </w:tc>
      </w:tr>
      <w:tr w:rsidR="003A11BF" w:rsidRPr="003A55B3" w:rsidTr="00297DC0">
        <w:tc>
          <w:tcPr>
            <w:tcW w:w="15593" w:type="dxa"/>
            <w:gridSpan w:val="10"/>
            <w:vAlign w:val="center"/>
          </w:tcPr>
          <w:p w:rsidR="003A11BF" w:rsidRPr="003A55B3" w:rsidRDefault="003A11BF" w:rsidP="003A55B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b/>
                <w:sz w:val="24"/>
                <w:szCs w:val="24"/>
              </w:rPr>
              <w:t>4. Нормативные правовые акты, касающиеся федеральных государственных образовательных стандартов</w:t>
            </w:r>
          </w:p>
        </w:tc>
      </w:tr>
      <w:tr w:rsidR="003A11BF" w:rsidRPr="003A55B3" w:rsidTr="00297DC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1BF" w:rsidRPr="003A55B3" w:rsidRDefault="00297DC0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2" w:history="1">
              <w:r w:rsidR="003A11BF" w:rsidRPr="003A55B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Приказ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Министерства образования и науки Российской Федерации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Об утверждении федерального государственного образовательного стандарта дошкольного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17.10.2013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1155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14.11.2013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30384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http://obrnadzor.gov.ru/wp-content/uploads/2021/01/prikaz-minobrnauki-rossii-ot-17.10.2013-N-1155.rtf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1BF" w:rsidRPr="003A55B3" w:rsidRDefault="003A11BF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5B3">
              <w:rPr>
                <w:rFonts w:ascii="Times New Roman" w:hAnsi="Times New Roman" w:cs="Times New Roman"/>
                <w:sz w:val="24"/>
                <w:szCs w:val="24"/>
              </w:rPr>
              <w:t>отсутствует на www.pravo.gov.ru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1BF" w:rsidRPr="003A55B3" w:rsidRDefault="00297DC0" w:rsidP="003A55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3" w:history="1">
              <w:r w:rsidR="003A11BF" w:rsidRPr="003A55B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пункты 2.5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244" w:history="1">
              <w:r w:rsidR="003A11BF" w:rsidRPr="003A55B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2.6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45" w:history="1">
              <w:r w:rsidR="003A11BF" w:rsidRPr="003A55B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2.8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46" w:history="1">
              <w:r w:rsidR="003A11BF" w:rsidRPr="003A55B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2.11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247" w:history="1">
              <w:r w:rsidR="003A11BF" w:rsidRPr="003A55B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2.13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48" w:history="1">
              <w:r w:rsidR="003A11BF" w:rsidRPr="003A55B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3.26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249" w:history="1">
              <w:r w:rsidR="003A11BF" w:rsidRPr="003A55B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3.27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50" w:history="1">
              <w:r w:rsidR="003A11BF" w:rsidRPr="003A55B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3.3</w:t>
              </w:r>
            </w:hyperlink>
            <w:r w:rsidR="003A11BF" w:rsidRPr="003A55B3">
              <w:rPr>
                <w:rFonts w:ascii="Times New Roman" w:hAnsi="Times New Roman" w:cs="Times New Roman"/>
                <w:sz w:val="24"/>
                <w:szCs w:val="24"/>
              </w:rPr>
              <w:t xml:space="preserve"> - 3.7 федерального государственного образовательного стандарта дошкольного образования</w:t>
            </w:r>
          </w:p>
        </w:tc>
      </w:tr>
    </w:tbl>
    <w:p w:rsidR="00954D74" w:rsidRPr="003A55B3" w:rsidRDefault="00954D74" w:rsidP="003A5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54D74" w:rsidRPr="003A55B3" w:rsidSect="00297DC0">
      <w:pgSz w:w="16838" w:h="11906" w:orient="landscape"/>
      <w:pgMar w:top="568" w:right="253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629"/>
    <w:rsid w:val="00041D23"/>
    <w:rsid w:val="00074879"/>
    <w:rsid w:val="000B2EB1"/>
    <w:rsid w:val="000E68B4"/>
    <w:rsid w:val="000E6BE0"/>
    <w:rsid w:val="00111461"/>
    <w:rsid w:val="00175CA8"/>
    <w:rsid w:val="001818D6"/>
    <w:rsid w:val="001C03F6"/>
    <w:rsid w:val="001E3B29"/>
    <w:rsid w:val="00201F55"/>
    <w:rsid w:val="00205980"/>
    <w:rsid w:val="00297DC0"/>
    <w:rsid w:val="002A3F58"/>
    <w:rsid w:val="00301625"/>
    <w:rsid w:val="00335C06"/>
    <w:rsid w:val="00382F73"/>
    <w:rsid w:val="003A11BF"/>
    <w:rsid w:val="003A55B3"/>
    <w:rsid w:val="004223A4"/>
    <w:rsid w:val="004C7629"/>
    <w:rsid w:val="0054593A"/>
    <w:rsid w:val="00581481"/>
    <w:rsid w:val="005933F2"/>
    <w:rsid w:val="005F7932"/>
    <w:rsid w:val="00671223"/>
    <w:rsid w:val="0068763D"/>
    <w:rsid w:val="006D116B"/>
    <w:rsid w:val="00751514"/>
    <w:rsid w:val="00763744"/>
    <w:rsid w:val="008B46BB"/>
    <w:rsid w:val="00954D74"/>
    <w:rsid w:val="0095790B"/>
    <w:rsid w:val="00AD5AB4"/>
    <w:rsid w:val="00AE3888"/>
    <w:rsid w:val="00AF7C95"/>
    <w:rsid w:val="00B9090C"/>
    <w:rsid w:val="00B9644F"/>
    <w:rsid w:val="00BB1DBB"/>
    <w:rsid w:val="00BE2B8E"/>
    <w:rsid w:val="00C11FD1"/>
    <w:rsid w:val="00CE3DE6"/>
    <w:rsid w:val="00D85853"/>
    <w:rsid w:val="00DA38DF"/>
    <w:rsid w:val="00E12092"/>
    <w:rsid w:val="00F354E2"/>
    <w:rsid w:val="00FB423D"/>
    <w:rsid w:val="00FC1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A4B1AD-FEEC-4D52-B43B-7BD78C914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11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6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C762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C76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C762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C76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4C762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C762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C762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579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5790B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041D2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consultantplus://offline/ref=339821F4D240FFAEC31BEFDB6F3B89984F70F9F116608FCBF0391C1BB9229163A9C9F969B8E859D4B9EBC53B5C9B22EC4FDCF2B5DB9A9C69dDz5I" TargetMode="External"/><Relationship Id="rId21" Type="http://schemas.openxmlformats.org/officeDocument/2006/relationships/hyperlink" Target="consultantplus://offline/ref=339821F4D240FFAEC31BEFDB6F3B89984F70F9F116608FCBF0391C1BB9229163A9C9F96BBEEC5B89E0A4C46719CD31EC4CDCF1B5C7d9z9I" TargetMode="External"/><Relationship Id="rId42" Type="http://schemas.openxmlformats.org/officeDocument/2006/relationships/hyperlink" Target="consultantplus://offline/ref=339821F4D240FFAEC31BEFDB6F3B89984F70F9F116608FCBF0391C1BB9229163A9C9F969B8E854DAB8EBC53B5C9B22EC4FDCF2B5DB9A9C69dDz5I" TargetMode="External"/><Relationship Id="rId63" Type="http://schemas.openxmlformats.org/officeDocument/2006/relationships/hyperlink" Target="consultantplus://offline/ref=339821F4D240FFAEC31BEFDB6F3B89984F70F9F116608FCBF0391C1BB9229163A9C9F969B8E856DDB8EBC53B5C9B22EC4FDCF2B5DB9A9C69dDz5I" TargetMode="External"/><Relationship Id="rId84" Type="http://schemas.openxmlformats.org/officeDocument/2006/relationships/hyperlink" Target="consultantplus://offline/ref=339821F4D240FFAEC31BEFDB6F3B89984F70F9F116608FCBF0391C1BB9229163A9C9F969B8E857D9B8EBC53B5C9B22EC4FDCF2B5DB9A9C69dDz5I" TargetMode="External"/><Relationship Id="rId138" Type="http://schemas.openxmlformats.org/officeDocument/2006/relationships/hyperlink" Target="consultantplus://offline/ref=339821F4D240FFAEC31BEFDB6F3B89984F70F9F116608FCBF0391C1BB9229163A9C9F969BAE3048CF5B59C6B1BD02EED52C0F3B7dCz4I" TargetMode="External"/><Relationship Id="rId159" Type="http://schemas.openxmlformats.org/officeDocument/2006/relationships/hyperlink" Target="consultantplus://offline/ref=339821F4D240FFAEC31BEFDB6F3B89984D72F1F412668FCBF0391C1BB9229163A9C9F969B8E850DDB8EBC53B5C9B22EC4FDCF2B5DB9A9C69dDz5I" TargetMode="External"/><Relationship Id="rId170" Type="http://schemas.openxmlformats.org/officeDocument/2006/relationships/hyperlink" Target="consultantplus://offline/ref=339821F4D240FFAEC31BEFDB6F3B89984F7EF0F810628FCBF0391C1BB9229163A9C9F969B8E850DAB5EBC53B5C9B22EC4FDCF2B5DB9A9C69dDz5I" TargetMode="External"/><Relationship Id="rId191" Type="http://schemas.openxmlformats.org/officeDocument/2006/relationships/hyperlink" Target="consultantplus://offline/ref=339821F4D240FFAEC31BEFDB6F3B89984E77F5F3176E8FCBF0391C1BB9229163BBC9A165B9EB4EDCB1FE936A1AdCzFI" TargetMode="External"/><Relationship Id="rId205" Type="http://schemas.openxmlformats.org/officeDocument/2006/relationships/hyperlink" Target="consultantplus://offline/ref=339821F4D240FFAEC31BEFDB6F3B89984F74F2F014668FCBF0391C1BB9229163A9C9F96AB3BC0199E4ED906906CF2FF34EC2F1dBz4I" TargetMode="External"/><Relationship Id="rId226" Type="http://schemas.openxmlformats.org/officeDocument/2006/relationships/hyperlink" Target="consultantplus://offline/ref=339821F4D240FFAEC31BEFDB6F3B89984F71F5F1176E8FCBF0391C1BB9229163A9C9F969B8E850D4B5EBC53B5C9B22EC4FDCF2B5DB9A9C69dDz5I" TargetMode="External"/><Relationship Id="rId247" Type="http://schemas.openxmlformats.org/officeDocument/2006/relationships/hyperlink" Target="consultantplus://offline/ref=339821F4D240FFAEC31BEFDB6F3B89984F76F9F012648FCBF0391C1BB9229163A9C9F969B8E851DEB8EBC53B5C9B22EC4FDCF2B5DB9A9C69dDz5I" TargetMode="External"/><Relationship Id="rId107" Type="http://schemas.openxmlformats.org/officeDocument/2006/relationships/hyperlink" Target="consultantplus://offline/ref=339821F4D240FFAEC31BEFDB6F3B89984F70F9F116608FCBF0391C1BB9229163A9C9F969B8E858D5B1EBC53B5C9B22EC4FDCF2B5DB9A9C69dDz5I" TargetMode="External"/><Relationship Id="rId11" Type="http://schemas.openxmlformats.org/officeDocument/2006/relationships/hyperlink" Target="consultantplus://offline/ref=339821F4D240FFAEC31BEFDB6F3B89984F70F9F116608FCBF0391C1BB9229163A9C9F96CBCED5B89E0A4C46719CD31EC4CDCF1B5C7d9z9I" TargetMode="External"/><Relationship Id="rId32" Type="http://schemas.openxmlformats.org/officeDocument/2006/relationships/hyperlink" Target="consultantplus://offline/ref=339821F4D240FFAEC31BEFDB6F3B89984F70F9F116608FCBF0391C1BB9229163A9C9F969B8E853DAB6EBC53B5C9B22EC4FDCF2B5DB9A9C69dDz5I" TargetMode="External"/><Relationship Id="rId53" Type="http://schemas.openxmlformats.org/officeDocument/2006/relationships/hyperlink" Target="consultantplus://offline/ref=339821F4D240FFAEC31BEFDB6F3B89984F70F9F116608FCBF0391C1BB9229163A9C9F969B8E855DCB9EBC53B5C9B22EC4FDCF2B5DB9A9C69dDz5I" TargetMode="External"/><Relationship Id="rId74" Type="http://schemas.openxmlformats.org/officeDocument/2006/relationships/hyperlink" Target="consultantplus://offline/ref=339821F4D240FFAEC31BEFDB6F3B89984F70F9F116608FCBF0391C1BB9229163A9C9F96ABCE95B89E0A4C46719CD31EC4CDCF1B5C7d9z9I" TargetMode="External"/><Relationship Id="rId128" Type="http://schemas.openxmlformats.org/officeDocument/2006/relationships/hyperlink" Target="consultantplus://offline/ref=339821F4D240FFAEC31BEFDB6F3B89984F70F9F116608FCBF0391C1BB9229163A9C9F96ABEEE5B89E0A4C46719CD31EC4CDCF1B5C7d9z9I" TargetMode="External"/><Relationship Id="rId149" Type="http://schemas.openxmlformats.org/officeDocument/2006/relationships/hyperlink" Target="consultantplus://offline/ref=339821F4D240FFAEC31BEFDB6F3B89984F7FF7F81D608FCBF0391C1BB9229163A9C9F96DBDE3048CF5B59C6B1BD02EED52C0F3B7dCz4I" TargetMode="External"/><Relationship Id="rId5" Type="http://schemas.openxmlformats.org/officeDocument/2006/relationships/hyperlink" Target="consultantplus://offline/ref=339821F4D240FFAEC31BEFDB6F3B89984F70F9F116608FCBF0391C1BB9229163BBC9A165B9EB4EDCB1FE936A1AdCzFI" TargetMode="External"/><Relationship Id="rId95" Type="http://schemas.openxmlformats.org/officeDocument/2006/relationships/hyperlink" Target="consultantplus://offline/ref=339821F4D240FFAEC31BEFDB6F3B89984F70F9F116608FCBF0391C1BB9229163A9C9F969B8E858DDB1EBC53B5C9B22EC4FDCF2B5DB9A9C69dDz5I" TargetMode="External"/><Relationship Id="rId160" Type="http://schemas.openxmlformats.org/officeDocument/2006/relationships/hyperlink" Target="consultantplus://offline/ref=339821F4D240FFAEC31BEFDB6F3B89984F71F3F710648FCBF0391C1BB9229163BBC9A165B9EB4EDCB1FE936A1AdCzFI" TargetMode="External"/><Relationship Id="rId181" Type="http://schemas.openxmlformats.org/officeDocument/2006/relationships/hyperlink" Target="consultantplus://offline/ref=339821F4D240FFAEC31BEFDB6F3B89984E76F5F01C668FCBF0391C1BB9229163A9C9F969B8E850DCB7EBC53B5C9B22EC4FDCF2B5DB9A9C69dDz5I" TargetMode="External"/><Relationship Id="rId216" Type="http://schemas.openxmlformats.org/officeDocument/2006/relationships/hyperlink" Target="consultantplus://offline/ref=339821F4D240FFAEC31BEFDB6F3B89984F71F7F314678FCBF0391C1BB9229163A9C9F969B8E850DBB3EBC53B5C9B22EC4FDCF2B5DB9A9C69dDz5I" TargetMode="External"/><Relationship Id="rId237" Type="http://schemas.openxmlformats.org/officeDocument/2006/relationships/hyperlink" Target="consultantplus://offline/ref=339821F4D240FFAEC31BEFDB6F3B89984F71F2F71D608FCBF0391C1BB9229163BBC9A165B9EB4EDCB1FE936A1AdCzFI" TargetMode="External"/><Relationship Id="rId22" Type="http://schemas.openxmlformats.org/officeDocument/2006/relationships/hyperlink" Target="consultantplus://offline/ref=339821F4D240FFAEC31BEFDB6F3B89984F70F9F116608FCBF0391C1BB9229163A9C9F96AB9EF5B89E0A4C46719CD31EC4CDCF1B5C7d9z9I" TargetMode="External"/><Relationship Id="rId43" Type="http://schemas.openxmlformats.org/officeDocument/2006/relationships/hyperlink" Target="consultantplus://offline/ref=339821F4D240FFAEC31BEFDB6F3B89984F70F9F116608FCBF0391C1BB9229163A9C9F96BBFEB5B89E0A4C46719CD31EC4CDCF1B5C7d9z9I" TargetMode="External"/><Relationship Id="rId64" Type="http://schemas.openxmlformats.org/officeDocument/2006/relationships/hyperlink" Target="consultantplus://offline/ref=339821F4D240FFAEC31BEFDB6F3B89984F70F9F116608FCBF0391C1BB9229163A9C9F969B8E856DCB0EBC53B5C9B22EC4FDCF2B5DB9A9C69dDz5I" TargetMode="External"/><Relationship Id="rId118" Type="http://schemas.openxmlformats.org/officeDocument/2006/relationships/hyperlink" Target="consultantplus://offline/ref=339821F4D240FFAEC31BEFDB6F3B89984F70F9F116608FCBF0391C1BB9229163A9C9F969B8E950DDB1EBC53B5C9B22EC4FDCF2B5DB9A9C69dDz5I" TargetMode="External"/><Relationship Id="rId139" Type="http://schemas.openxmlformats.org/officeDocument/2006/relationships/hyperlink" Target="consultantplus://offline/ref=339821F4D240FFAEC31BEFDB6F3B89984F70F9F116608FCBF0391C1BB9229163A9C9F969BBE3048CF5B59C6B1BD02EED52C0F3B7dCz4I" TargetMode="External"/><Relationship Id="rId85" Type="http://schemas.openxmlformats.org/officeDocument/2006/relationships/hyperlink" Target="consultantplus://offline/ref=339821F4D240FFAEC31BEFDB6F3B89984F70F9F116608FCBF0391C1BB9229163A9C9F969B8E857D8B0EBC53B5C9B22EC4FDCF2B5DB9A9C69dDz5I" TargetMode="External"/><Relationship Id="rId150" Type="http://schemas.openxmlformats.org/officeDocument/2006/relationships/hyperlink" Target="consultantplus://offline/ref=339821F4D240FFAEC31BEFDB6F3B89984F7FF8F610648FCBF0391C1BB9229163BBC9A165B9EB4EDCB1FE936A1AdCzFI" TargetMode="External"/><Relationship Id="rId171" Type="http://schemas.openxmlformats.org/officeDocument/2006/relationships/hyperlink" Target="consultantplus://offline/ref=339821F4D240FFAEC31BEFDB6F3B89984E7FF6F513648FCBF0391C1BB9229163BBC9A165B9EB4EDCB1FE936A1AdCzFI" TargetMode="External"/><Relationship Id="rId192" Type="http://schemas.openxmlformats.org/officeDocument/2006/relationships/hyperlink" Target="consultantplus://offline/ref=339821F4D240FFAEC31BEFDB6F3B89984E77F5F3176E8FCBF0391C1BB9229163A9C9F969B8E850DCB2EBC53B5C9B22EC4FDCF2B5DB9A9C69dDz5I" TargetMode="External"/><Relationship Id="rId206" Type="http://schemas.openxmlformats.org/officeDocument/2006/relationships/hyperlink" Target="consultantplus://offline/ref=339821F4D240FFAEC31BEFDB6F3B89984F74F2F014668FCBF0391C1BB9229163A9C9F969B8E3048CF5B59C6B1BD02EED52C0F3B7dCz4I" TargetMode="External"/><Relationship Id="rId227" Type="http://schemas.openxmlformats.org/officeDocument/2006/relationships/hyperlink" Target="consultantplus://offline/ref=339821F4D240FFAEC31BEFDB6F3B89984F71F0F013618FCBF0391C1BB9229163BBC9A165B9EB4EDCB1FE936A1AdCzFI" TargetMode="External"/><Relationship Id="rId248" Type="http://schemas.openxmlformats.org/officeDocument/2006/relationships/hyperlink" Target="consultantplus://offline/ref=339821F4D240FFAEC31BEFDB6F3B89984F76F9F012648FCBF0391C1BB9229163A9C9F969B8E851D4B2EBC53B5C9B22EC4FDCF2B5DB9A9C69dDz5I" TargetMode="External"/><Relationship Id="rId12" Type="http://schemas.openxmlformats.org/officeDocument/2006/relationships/hyperlink" Target="consultantplus://offline/ref=339821F4D240FFAEC31BEFDB6F3B89984F70F9F116608FCBF0391C1BB9229163A9C9F96CBCEE5B89E0A4C46719CD31EC4CDCF1B5C7d9z9I" TargetMode="External"/><Relationship Id="rId33" Type="http://schemas.openxmlformats.org/officeDocument/2006/relationships/hyperlink" Target="consultantplus://offline/ref=339821F4D240FFAEC31BEFDB6F3B89984F70F9F116608FCBF0391C1BB9229163A9C9F969B8E853D5B0EBC53B5C9B22EC4FDCF2B5DB9A9C69dDz5I" TargetMode="External"/><Relationship Id="rId108" Type="http://schemas.openxmlformats.org/officeDocument/2006/relationships/hyperlink" Target="consultantplus://offline/ref=339821F4D240FFAEC31BEFDB6F3B89984F70F9F116608FCBF0391C1BB9229163A9C9F969B8E858D4B5EBC53B5C9B22EC4FDCF2B5DB9A9C69dDz5I" TargetMode="External"/><Relationship Id="rId129" Type="http://schemas.openxmlformats.org/officeDocument/2006/relationships/hyperlink" Target="consultantplus://offline/ref=339821F4D240FFAEC31BEFDB6F3B89984F70F9F116608FCBF0391C1BB9229163A9C9F96ABFEA5B89E0A4C46719CD31EC4CDCF1B5C7d9z9I" TargetMode="External"/><Relationship Id="rId54" Type="http://schemas.openxmlformats.org/officeDocument/2006/relationships/hyperlink" Target="consultantplus://offline/ref=339821F4D240FFAEC31BEFDB6F3B89984F70F9F116608FCBF0391C1BB9229163A9C9F96ABBEA5B89E0A4C46719CD31EC4CDCF1B5C7d9z9I" TargetMode="External"/><Relationship Id="rId75" Type="http://schemas.openxmlformats.org/officeDocument/2006/relationships/hyperlink" Target="consultantplus://offline/ref=339821F4D240FFAEC31BEFDB6F3B89984F70F9F116608FCBF0391C1BB9229163A9C9F969B8E856D4B2EBC53B5C9B22EC4FDCF2B5DB9A9C69dDz5I" TargetMode="External"/><Relationship Id="rId96" Type="http://schemas.openxmlformats.org/officeDocument/2006/relationships/hyperlink" Target="consultantplus://offline/ref=339821F4D240FFAEC31BEFDB6F3B89984F70F9F116608FCBF0391C1BB9229163A9C9F96ABCED5B89E0A4C46719CD31EC4CDCF1B5C7d9z9I" TargetMode="External"/><Relationship Id="rId140" Type="http://schemas.openxmlformats.org/officeDocument/2006/relationships/hyperlink" Target="consultantplus://offline/ref=339821F4D240FFAEC31BEFDB6F3B89984F70F9F116608FCBF0391C1BB9229163A9C9F969B8E951DBB4EBC53B5C9B22EC4FDCF2B5DB9A9C69dDz5I" TargetMode="External"/><Relationship Id="rId161" Type="http://schemas.openxmlformats.org/officeDocument/2006/relationships/hyperlink" Target="consultantplus://offline/ref=339821F4D240FFAEC31BEFDB6F3B89984F71F3F710648FCBF0391C1BB9229163A9C9F969B8E850DCB8EBC53B5C9B22EC4FDCF2B5DB9A9C69dDz5I" TargetMode="External"/><Relationship Id="rId182" Type="http://schemas.openxmlformats.org/officeDocument/2006/relationships/hyperlink" Target="consultantplus://offline/ref=339821F4D240FFAEC31BEFDB6F3B89984E76F5F01C668FCBF0391C1BB9229163A9C9F969B8E858D4B5EBC53B5C9B22EC4FDCF2B5DB9A9C69dDz5I" TargetMode="External"/><Relationship Id="rId217" Type="http://schemas.openxmlformats.org/officeDocument/2006/relationships/hyperlink" Target="consultantplus://offline/ref=339821F4D240FFAEC31BEFDB6F3B89984F71F7F314678FCBF0391C1BB9229163A9C9F969B8E850DAB3EBC53B5C9B22EC4FDCF2B5DB9A9C69dDz5I" TargetMode="External"/><Relationship Id="rId6" Type="http://schemas.openxmlformats.org/officeDocument/2006/relationships/hyperlink" Target="consultantplus://offline/ref=339821F4D240FFAEC31BEFDB6F3B89984F70F9F116608FCBF0391C1BB9229163A9C9F969B8E852DFB7EBC53B5C9B22EC4FDCF2B5DB9A9C69dDz5I" TargetMode="External"/><Relationship Id="rId238" Type="http://schemas.openxmlformats.org/officeDocument/2006/relationships/hyperlink" Target="consultantplus://offline/ref=339821F4D240FFAEC31BEFDB6F3B89984F71F2F71D608FCBF0391C1BB9229163A9C9F969B8E850DCB3EBC53B5C9B22EC4FDCF2B5DB9A9C69dDz5I" TargetMode="External"/><Relationship Id="rId23" Type="http://schemas.openxmlformats.org/officeDocument/2006/relationships/hyperlink" Target="consultantplus://offline/ref=339821F4D240FFAEC31BEFDB6F3B89984F70F9F116608FCBF0391C1BB9229163A9C9F969B8E852DAB7EBC53B5C9B22EC4FDCF2B5DB9A9C69dDz5I" TargetMode="External"/><Relationship Id="rId119" Type="http://schemas.openxmlformats.org/officeDocument/2006/relationships/hyperlink" Target="consultantplus://offline/ref=339821F4D240FFAEC31BEFDB6F3B89984F70F9F116608FCBF0391C1BB9229163A9C9F969B8E950DCB2EBC53B5C9B22EC4FDCF2B5DB9A9C69dDz5I" TargetMode="External"/><Relationship Id="rId44" Type="http://schemas.openxmlformats.org/officeDocument/2006/relationships/hyperlink" Target="consultantplus://offline/ref=339821F4D240FFAEC31BEFDB6F3B89984F70F9F116608FCBF0391C1BB9229163A9C9F969B8E854D5B7EBC53B5C9B22EC4FDCF2B5DB9A9C69dDz5I" TargetMode="External"/><Relationship Id="rId65" Type="http://schemas.openxmlformats.org/officeDocument/2006/relationships/hyperlink" Target="consultantplus://offline/ref=339821F4D240FFAEC31BEFDB6F3B89984F70F9F116608FCBF0391C1BB9229163A9C9F969B8E856DCB2EBC53B5C9B22EC4FDCF2B5DB9A9C69dDz5I" TargetMode="External"/><Relationship Id="rId86" Type="http://schemas.openxmlformats.org/officeDocument/2006/relationships/hyperlink" Target="consultantplus://offline/ref=339821F4D240FFAEC31BEFDB6F3B89984F70F9F116608FCBF0391C1BB9229163A9C9F969B8E857D8B4EBC53B5C9B22EC4FDCF2B5DB9A9C69dDz5I" TargetMode="External"/><Relationship Id="rId130" Type="http://schemas.openxmlformats.org/officeDocument/2006/relationships/hyperlink" Target="consultantplus://offline/ref=339821F4D240FFAEC31BEFDB6F3B89984F70F9F116608FCBF0391C1BB9229163A9C9F96ABFEC5B89E0A4C46719CD31EC4CDCF1B5C7d9z9I" TargetMode="External"/><Relationship Id="rId151" Type="http://schemas.openxmlformats.org/officeDocument/2006/relationships/hyperlink" Target="consultantplus://offline/ref=339821F4D240FFAEC31BEFDB6F3B89984F7FF8F610648FCBF0391C1BB9229163A9C9F96FBEE3048CF5B59C6B1BD02EED52C0F3B7dCz4I" TargetMode="External"/><Relationship Id="rId172" Type="http://schemas.openxmlformats.org/officeDocument/2006/relationships/hyperlink" Target="consultantplus://offline/ref=339821F4D240FFAEC31BEFDB6F3B89984E7FF6F513648FCBF0391C1BB9229163BBC9A165B9EB4EDCB1FE936A1AdCzFI" TargetMode="External"/><Relationship Id="rId193" Type="http://schemas.openxmlformats.org/officeDocument/2006/relationships/hyperlink" Target="consultantplus://offline/ref=339821F4D240FFAEC31BEFDB6F3B89984E77F5F3176E8FCBF0391C1BB9229163A9C9F969B8E850D9B7EBC53B5C9B22EC4FDCF2B5DB9A9C69dDz5I" TargetMode="External"/><Relationship Id="rId207" Type="http://schemas.openxmlformats.org/officeDocument/2006/relationships/hyperlink" Target="consultantplus://offline/ref=339821F4D240FFAEC31BEFDB6F3B89984F74F2F014668FCBF0391C1BB9229163A9C9F969B8E850DBB7EBC53B5C9B22EC4FDCF2B5DB9A9C69dDz5I" TargetMode="External"/><Relationship Id="rId228" Type="http://schemas.openxmlformats.org/officeDocument/2006/relationships/hyperlink" Target="consultantplus://offline/ref=339821F4D240FFAEC31BEFDB6F3B89984F71F0F013618FCBF0391C1BB9229163A9C9F969B8E850DEB2EBC53B5C9B22EC4FDCF2B5DB9A9C69dDz5I" TargetMode="External"/><Relationship Id="rId249" Type="http://schemas.openxmlformats.org/officeDocument/2006/relationships/hyperlink" Target="consultantplus://offline/ref=339821F4D240FFAEC31BEFDB6F3B89984F76F9F012648FCBF0391C1BB9229163A9C9F969B8E851D4B6EBC53B5C9B22EC4FDCF2B5DB9A9C69dDz5I" TargetMode="External"/><Relationship Id="rId13" Type="http://schemas.openxmlformats.org/officeDocument/2006/relationships/hyperlink" Target="consultantplus://offline/ref=339821F4D240FFAEC31BEFDB6F3B89984F70F9F116608FCBF0391C1BB9229163A9C9F96DBAE05B89E0A4C46719CD31EC4CDCF1B5C7d9z9I" TargetMode="External"/><Relationship Id="rId109" Type="http://schemas.openxmlformats.org/officeDocument/2006/relationships/hyperlink" Target="consultantplus://offline/ref=339821F4D240FFAEC31BEFDB6F3B89984F70F9F116608FCBF0391C1BB9229163A9C9F969B8E858D4B4EBC53B5C9B22EC4FDCF2B5DB9A9C69dDz5I" TargetMode="External"/><Relationship Id="rId34" Type="http://schemas.openxmlformats.org/officeDocument/2006/relationships/hyperlink" Target="consultantplus://offline/ref=339821F4D240FFAEC31BEFDB6F3B89984F70F9F116608FCBF0391C1BB9229163A9C9F969B8E854DDB7EBC53B5C9B22EC4FDCF2B5DB9A9C69dDz5I" TargetMode="External"/><Relationship Id="rId55" Type="http://schemas.openxmlformats.org/officeDocument/2006/relationships/hyperlink" Target="consultantplus://offline/ref=339821F4D240FFAEC31BEFDB6F3B89984F70F9F116608FCBF0391C1BB9229163A9C9F96CB0EF5B89E0A4C46719CD31EC4CDCF1B5C7d9z9I" TargetMode="External"/><Relationship Id="rId76" Type="http://schemas.openxmlformats.org/officeDocument/2006/relationships/hyperlink" Target="consultantplus://offline/ref=339821F4D240FFAEC31BEFDB6F3B89984F70F9F116608FCBF0391C1BB9229163A9C9F969B8E856D4B5EBC53B5C9B22EC4FDCF2B5DB9A9C69dDz5I" TargetMode="External"/><Relationship Id="rId97" Type="http://schemas.openxmlformats.org/officeDocument/2006/relationships/hyperlink" Target="consultantplus://offline/ref=339821F4D240FFAEC31BEFDB6F3B89984F70F9F116608FCBF0391C1BB9229163A9C9F96CB1E95B89E0A4C46719CD31EC4CDCF1B5C7d9z9I" TargetMode="External"/><Relationship Id="rId120" Type="http://schemas.openxmlformats.org/officeDocument/2006/relationships/hyperlink" Target="consultantplus://offline/ref=339821F4D240FFAEC31BEFDB6F3B89984F70F9F116608FCBF0391C1BB9229163A9C9F969B8E950DCB5EBC53B5C9B22EC4FDCF2B5DB9A9C69dDz5I" TargetMode="External"/><Relationship Id="rId141" Type="http://schemas.openxmlformats.org/officeDocument/2006/relationships/hyperlink" Target="consultantplus://offline/ref=339821F4D240FFAEC31BEFDB6F3B89984F70F9F116608FCBF0391C1BB9229163A9C9F96DB9E95B89E0A4C46719CD31EC4CDCF1B5C7d9z9I" TargetMode="External"/><Relationship Id="rId7" Type="http://schemas.openxmlformats.org/officeDocument/2006/relationships/hyperlink" Target="consultantplus://offline/ref=339821F4D240FFAEC31BEFDB6F3B89984F70F9F116608FCBF0391C1BB9229163A9C9F96DBDEA5B89E0A4C46719CD31EC4CDCF1B5C7d9z9I" TargetMode="External"/><Relationship Id="rId162" Type="http://schemas.openxmlformats.org/officeDocument/2006/relationships/hyperlink" Target="consultantplus://offline/ref=339821F4D240FFAEC31BEFDB6F3B89984F71F3F710648FCBF0391C1BB9229163A9C9F969B8E850DFB2EBC53B5C9B22EC4FDCF2B5DB9A9C69dDz5I" TargetMode="External"/><Relationship Id="rId183" Type="http://schemas.openxmlformats.org/officeDocument/2006/relationships/hyperlink" Target="consultantplus://offline/ref=339821F4D240FFAEC31BEFDB6F3B89984F70F5F617648FCBF0391C1BB9229163BBC9A165B9EB4EDCB1FE936A1AdCzFI" TargetMode="External"/><Relationship Id="rId218" Type="http://schemas.openxmlformats.org/officeDocument/2006/relationships/hyperlink" Target="consultantplus://offline/ref=339821F4D240FFAEC31BEFDB6F3B89984F71F7F314678FCBF0391C1BB9229163A9C9F969B8E850D5B8EBC53B5C9B22EC4FDCF2B5DB9A9C69dDz5I" TargetMode="External"/><Relationship Id="rId239" Type="http://schemas.openxmlformats.org/officeDocument/2006/relationships/hyperlink" Target="consultantplus://offline/ref=339821F4D240FFAEC31BEFDB6F3B89984F71F2F71D608FCBF0391C1BB9229163A9C9F969B8E850DCB4EBC53B5C9B22EC4FDCF2B5DB9A9C69dDz5I" TargetMode="External"/><Relationship Id="rId250" Type="http://schemas.openxmlformats.org/officeDocument/2006/relationships/hyperlink" Target="consultantplus://offline/ref=339821F4D240FFAEC31BEFDB6F3B89984F76F9F012648FCBF0391C1BB9229163A9C9F969B8E852DDB5EBC53B5C9B22EC4FDCF2B5DB9A9C69dDz5I" TargetMode="External"/><Relationship Id="rId24" Type="http://schemas.openxmlformats.org/officeDocument/2006/relationships/hyperlink" Target="consultantplus://offline/ref=339821F4D240FFAEC31BEFDB6F3B89984F70F9F116608FCBF0391C1BB9229163A9C9F969B8E852D5B1EBC53B5C9B22EC4FDCF2B5DB9A9C69dDz5I" TargetMode="External"/><Relationship Id="rId45" Type="http://schemas.openxmlformats.org/officeDocument/2006/relationships/hyperlink" Target="consultantplus://offline/ref=339821F4D240FFAEC31BEFDB6F3B89984F70F9F116608FCBF0391C1BB9229163A9C9F969B8E854D5B9EBC53B5C9B22EC4FDCF2B5DB9A9C69dDz5I" TargetMode="External"/><Relationship Id="rId66" Type="http://schemas.openxmlformats.org/officeDocument/2006/relationships/hyperlink" Target="consultantplus://offline/ref=339821F4D240FFAEC31BEFDB6F3B89984F70F9F116608FCBF0391C1BB9229163A9C9F969B8E856DCB5EBC53B5C9B22EC4FDCF2B5DB9A9C69dDz5I" TargetMode="External"/><Relationship Id="rId87" Type="http://schemas.openxmlformats.org/officeDocument/2006/relationships/hyperlink" Target="consultantplus://offline/ref=339821F4D240FFAEC31BEFDB6F3B89984F70F9F116608FCBF0391C1BB9229163A9C9F969B8E857D8B6EBC53B5C9B22EC4FDCF2B5DB9A9C69dDz5I" TargetMode="External"/><Relationship Id="rId110" Type="http://schemas.openxmlformats.org/officeDocument/2006/relationships/hyperlink" Target="consultantplus://offline/ref=339821F4D240FFAEC31BEFDB6F3B89984F70F9F116608FCBF0391C1BB9229163A9C9F969B8E859DDB1EBC53B5C9B22EC4FDCF2B5DB9A9C69dDz5I" TargetMode="External"/><Relationship Id="rId131" Type="http://schemas.openxmlformats.org/officeDocument/2006/relationships/hyperlink" Target="consultantplus://offline/ref=339821F4D240FFAEC31BEFDB6F3B89984F70F9F116608FCBF0391C1BB9229163A9C9F96ABFEE5B89E0A4C46719CD31EC4CDCF1B5C7d9z9I" TargetMode="External"/><Relationship Id="rId152" Type="http://schemas.openxmlformats.org/officeDocument/2006/relationships/hyperlink" Target="consultantplus://offline/ref=339821F4D240FFAEC31BEFDB6F3B89984F72F6F313678FCBF0391C1BB9229163BBC9A165B9EB4EDCB1FE936A1AdCzFI" TargetMode="External"/><Relationship Id="rId173" Type="http://schemas.openxmlformats.org/officeDocument/2006/relationships/hyperlink" Target="consultantplus://offline/ref=339821F4D240FFAEC31BEFDB6F3B89984E7FF6F513648FCBF0391C1BB9229163A9C9F969B8E850DCB5EBC53B5C9B22EC4FDCF2B5DB9A9C69dDz5I" TargetMode="External"/><Relationship Id="rId194" Type="http://schemas.openxmlformats.org/officeDocument/2006/relationships/hyperlink" Target="consultantplus://offline/ref=339821F4D240FFAEC31BEFDB6F3B89984F72F9F51D668FCBF0391C1BB9229163BBC9A165B9EB4EDCB1FE936A1AdCzFI" TargetMode="External"/><Relationship Id="rId208" Type="http://schemas.openxmlformats.org/officeDocument/2006/relationships/hyperlink" Target="consultantplus://offline/ref=339821F4D240FFAEC31BEFDB6F3B89984F74F2F014668FCBF0391C1BB9229163A9C9F969B8E850D5B5EBC53B5C9B22EC4FDCF2B5DB9A9C69dDz5I" TargetMode="External"/><Relationship Id="rId229" Type="http://schemas.openxmlformats.org/officeDocument/2006/relationships/hyperlink" Target="consultantplus://offline/ref=339821F4D240FFAEC31BEFDB6F3B89984F71F0F013618FCBF0391C1BB9229163A9C9F969B8E850DEB8EBC53B5C9B22EC4FDCF2B5DB9A9C69dDz5I" TargetMode="External"/><Relationship Id="rId240" Type="http://schemas.openxmlformats.org/officeDocument/2006/relationships/hyperlink" Target="consultantplus://offline/ref=339821F4D240FFAEC31BEFDB6F3B89984F71F2F71D608FCBF0391C1BB9229163A9C9F969B8E850DFB2EBC53B5C9B22EC4FDCF2B5DB9A9C69dDz5I" TargetMode="External"/><Relationship Id="rId14" Type="http://schemas.openxmlformats.org/officeDocument/2006/relationships/hyperlink" Target="consultantplus://offline/ref=339821F4D240FFAEC31BEFDB6F3B89984F70F9F116608FCBF0391C1BB9229163A9C9F96DBAE15B89E0A4C46719CD31EC4CDCF1B5C7d9z9I" TargetMode="External"/><Relationship Id="rId35" Type="http://schemas.openxmlformats.org/officeDocument/2006/relationships/hyperlink" Target="consultantplus://offline/ref=339821F4D240FFAEC31BEFDB6F3B89984F70F9F116608FCBF0391C1BB9229163A9C9F969B8E854DCB0EBC53B5C9B22EC4FDCF2B5DB9A9C69dDz5I" TargetMode="External"/><Relationship Id="rId56" Type="http://schemas.openxmlformats.org/officeDocument/2006/relationships/hyperlink" Target="consultantplus://offline/ref=339821F4D240FFAEC31BEFDB6F3B89984F70F9F116608FCBF0391C1BB9229163A9C9F969B8E855D8B3EBC53B5C9B22EC4FDCF2B5DB9A9C69dDz5I" TargetMode="External"/><Relationship Id="rId77" Type="http://schemas.openxmlformats.org/officeDocument/2006/relationships/hyperlink" Target="consultantplus://offline/ref=339821F4D240FFAEC31BEFDB6F3B89984F70F9F116608FCBF0391C1BB9229163A9C9F969B8E856D4B9EBC53B5C9B22EC4FDCF2B5DB9A9C69dDz5I" TargetMode="External"/><Relationship Id="rId100" Type="http://schemas.openxmlformats.org/officeDocument/2006/relationships/hyperlink" Target="consultantplus://offline/ref=339821F4D240FFAEC31BEFDB6F3B89984F70F9F116608FCBF0391C1BB9229163A9C9F969B8E858DFB9EBC53B5C9B22EC4FDCF2B5DB9A9C69dDz5I" TargetMode="External"/><Relationship Id="rId8" Type="http://schemas.openxmlformats.org/officeDocument/2006/relationships/hyperlink" Target="consultantplus://offline/ref=339821F4D240FFAEC31BEFDB6F3B89984F70F9F116608FCBF0391C1BB9229163A9C9F96EB9EA5B89E0A4C46719CD31EC4CDCF1B5C7d9z9I" TargetMode="External"/><Relationship Id="rId98" Type="http://schemas.openxmlformats.org/officeDocument/2006/relationships/hyperlink" Target="consultantplus://offline/ref=339821F4D240FFAEC31BEFDB6F3B89984F70F9F116608FCBF0391C1BB9229163A9C9F969B8E858DDB8EBC53B5C9B22EC4FDCF2B5DB9A9C69dDz5I" TargetMode="External"/><Relationship Id="rId121" Type="http://schemas.openxmlformats.org/officeDocument/2006/relationships/hyperlink" Target="consultantplus://offline/ref=339821F4D240FFAEC31BEFDB6F3B89984F70F9F116608FCBF0391C1BB9229163A9C9F969B8E950DCB9EBC53B5C9B22EC4FDCF2B5DB9A9C69dDz5I" TargetMode="External"/><Relationship Id="rId142" Type="http://schemas.openxmlformats.org/officeDocument/2006/relationships/hyperlink" Target="consultantplus://offline/ref=339821F4D240FFAEC31BEFDB6F3B89984F70F9F116608FCBF0391C1BB9229163A9C9F969B8E953DEB4EBC53B5C9B22EC4FDCF2B5DB9A9C69dDz5I" TargetMode="External"/><Relationship Id="rId163" Type="http://schemas.openxmlformats.org/officeDocument/2006/relationships/hyperlink" Target="consultantplus://offline/ref=339821F4D240FFAEC31BEFDB6F3B89984F71F3F710648FCBF0391C1BB9229163A9C9F969B8E850DFB5EBC53B5C9B22EC4FDCF2B5DB9A9C69dDz5I" TargetMode="External"/><Relationship Id="rId184" Type="http://schemas.openxmlformats.org/officeDocument/2006/relationships/hyperlink" Target="consultantplus://offline/ref=339821F4D240FFAEC31BEFDB6F3B89984F70F5F617648FCBF0391C1BB9229163BBC9A165B9EB4EDCB1FE936A1AdCzFI" TargetMode="External"/><Relationship Id="rId219" Type="http://schemas.openxmlformats.org/officeDocument/2006/relationships/hyperlink" Target="consultantplus://offline/ref=339821F4D240FFAEC31BEFDB6F3B89984F71F5F1176E8FCBF0391C1BB9229163BBC9A165B9EB4EDCB1FE936A1AdCzFI" TargetMode="External"/><Relationship Id="rId230" Type="http://schemas.openxmlformats.org/officeDocument/2006/relationships/hyperlink" Target="consultantplus://offline/ref=339821F4D240FFAEC31BEFDB6F3B89984F71F0F013618FCBF0391C1BB9229163A9C9F969B8E850D8B6EBC53B5C9B22EC4FDCF2B5DB9A9C69dDz5I" TargetMode="External"/><Relationship Id="rId251" Type="http://schemas.openxmlformats.org/officeDocument/2006/relationships/fontTable" Target="fontTable.xml"/><Relationship Id="rId25" Type="http://schemas.openxmlformats.org/officeDocument/2006/relationships/hyperlink" Target="consultantplus://offline/ref=339821F4D240FFAEC31BEFDB6F3B89984F70F9F116608FCBF0391C1BB9229163A9C9F969B8E852D5B2EBC53B5C9B22EC4FDCF2B5DB9A9C69dDz5I" TargetMode="External"/><Relationship Id="rId46" Type="http://schemas.openxmlformats.org/officeDocument/2006/relationships/hyperlink" Target="consultantplus://offline/ref=339821F4D240FFAEC31BEFDB6F3B89984F70F9F116608FCBF0391C1BB9229163A9C9F96ABAE05B89E0A4C46719CD31EC4CDCF1B5C7d9z9I" TargetMode="External"/><Relationship Id="rId67" Type="http://schemas.openxmlformats.org/officeDocument/2006/relationships/hyperlink" Target="consultantplus://offline/ref=339821F4D240FFAEC31BEFDB6F3B89984F70F9F116608FCBF0391C1BB9229163A9C9F969B8E856D9B0EBC53B5C9B22EC4FDCF2B5DB9A9C69dDz5I" TargetMode="External"/><Relationship Id="rId88" Type="http://schemas.openxmlformats.org/officeDocument/2006/relationships/hyperlink" Target="consultantplus://offline/ref=339821F4D240FFAEC31BEFDB6F3B89984F70F9F116608FCBF0391C1BB9229163A9C9F969B8E857D8B8EBC53B5C9B22EC4FDCF2B5DB9A9C69dDz5I" TargetMode="External"/><Relationship Id="rId111" Type="http://schemas.openxmlformats.org/officeDocument/2006/relationships/hyperlink" Target="consultantplus://offline/ref=339821F4D240FFAEC31BEFDB6F3B89984F70F9F116608FCBF0391C1BB9229163A9C9F96BB1EE5B89E0A4C46719CD31EC4CDCF1B5C7d9z9I" TargetMode="External"/><Relationship Id="rId132" Type="http://schemas.openxmlformats.org/officeDocument/2006/relationships/hyperlink" Target="consultantplus://offline/ref=339821F4D240FFAEC31BEFDB6F3B89984F70F9F116608FCBF0391C1BB9229163A9C9F969B8E951DFB1EBC53B5C9B22EC4FDCF2B5DB9A9C69dDz5I" TargetMode="External"/><Relationship Id="rId153" Type="http://schemas.openxmlformats.org/officeDocument/2006/relationships/hyperlink" Target="consultantplus://offline/ref=339821F4D240FFAEC31BEFDB6F3B89984F72F6F313678FCBF0391C1BB9229163A9C9F969B8E850DCB9EBC53B5C9B22EC4FDCF2B5DB9A9C69dDz5I" TargetMode="External"/><Relationship Id="rId174" Type="http://schemas.openxmlformats.org/officeDocument/2006/relationships/hyperlink" Target="consultantplus://offline/ref=339821F4D240FFAEC31BEFDB6F3B89984E7FF6F513648FCBF0391C1BB9229163A9C9F969B8E850DFB1EBC53B5C9B22EC4FDCF2B5DB9A9C69dDz5I" TargetMode="External"/><Relationship Id="rId195" Type="http://schemas.openxmlformats.org/officeDocument/2006/relationships/hyperlink" Target="consultantplus://offline/ref=339821F4D240FFAEC31BEFDB6F3B89984F72F9F51D668FCBF0391C1BB9229163BBC9A165B9EB4EDCB1FE936A1AdCzFI" TargetMode="External"/><Relationship Id="rId209" Type="http://schemas.openxmlformats.org/officeDocument/2006/relationships/hyperlink" Target="consultantplus://offline/ref=339821F4D240FFAEC31BEFDB6F3B89984F74F2F014668FCBF0391C1BB9229163A9C9F969B8E850D4B0EBC53B5C9B22EC4FDCF2B5DB9A9C69dDz5I" TargetMode="External"/><Relationship Id="rId220" Type="http://schemas.openxmlformats.org/officeDocument/2006/relationships/hyperlink" Target="consultantplus://offline/ref=339821F4D240FFAEC31BEFDB6F3B89984F71F5F1176E8FCBF0391C1BB9229163A9C9F969B8E850DCB7EBC53B5C9B22EC4FDCF2B5DB9A9C69dDz5I" TargetMode="External"/><Relationship Id="rId241" Type="http://schemas.openxmlformats.org/officeDocument/2006/relationships/hyperlink" Target="consultantplus://offline/ref=339821F4D240FFAEC31BEFDB6F3B89984F71F2F71D608FCBF0391C1BB9229163A9C9F969B8E850DFB8EBC53B5C9B22EC4FDCF2B5DB9A9C69dDz5I" TargetMode="External"/><Relationship Id="rId15" Type="http://schemas.openxmlformats.org/officeDocument/2006/relationships/hyperlink" Target="consultantplus://offline/ref=339821F4D240FFAEC31BEFDB6F3B89984F70F9F116608FCBF0391C1BB9229163A9C9F96BBDEF5B89E0A4C46719CD31EC4CDCF1B5C7d9z9I" TargetMode="External"/><Relationship Id="rId36" Type="http://schemas.openxmlformats.org/officeDocument/2006/relationships/hyperlink" Target="consultantplus://offline/ref=339821F4D240FFAEC31BEFDB6F3B89984F70F9F116608FCBF0391C1BB9229163A9C9F969B8E854D9B2EBC53B5C9B22EC4FDCF2B5DB9A9C69dDz5I" TargetMode="External"/><Relationship Id="rId57" Type="http://schemas.openxmlformats.org/officeDocument/2006/relationships/hyperlink" Target="consultantplus://offline/ref=339821F4D240FFAEC31BEFDB6F3B89984F70F9F116608FCBF0391C1BB9229163A9C9F969B8E956D8B0EBC53B5C9B22EC4FDCF2B5DB9A9C69dDz5I" TargetMode="External"/><Relationship Id="rId78" Type="http://schemas.openxmlformats.org/officeDocument/2006/relationships/hyperlink" Target="consultantplus://offline/ref=339821F4D240FFAEC31BEFDB6F3B89984F70F9F116608FCBF0391C1BB9229163A9C9F969B8E857DDB3EBC53B5C9B22EC4FDCF2B5DB9A9C69dDz5I" TargetMode="External"/><Relationship Id="rId99" Type="http://schemas.openxmlformats.org/officeDocument/2006/relationships/hyperlink" Target="consultantplus://offline/ref=339821F4D240FFAEC31BEFDB6F3B89984F70F9F116608FCBF0391C1BB9229163A9C9F96CB1EA5B89E0A4C46719CD31EC4CDCF1B5C7d9z9I" TargetMode="External"/><Relationship Id="rId101" Type="http://schemas.openxmlformats.org/officeDocument/2006/relationships/hyperlink" Target="consultantplus://offline/ref=339821F4D240FFAEC31BEFDB6F3B89984F70F9F116608FCBF0391C1BB9229163A9C9F96CB1EB5B89E0A4C46719CD31EC4CDCF1B5C7d9z9I" TargetMode="External"/><Relationship Id="rId122" Type="http://schemas.openxmlformats.org/officeDocument/2006/relationships/hyperlink" Target="consultantplus://offline/ref=339821F4D240FFAEC31BEFDB6F3B89984F70F9F116608FCBF0391C1BB9229163A9C9F969B8E950DFB1EBC53B5C9B22EC4FDCF2B5DB9A9C69dDz5I" TargetMode="External"/><Relationship Id="rId143" Type="http://schemas.openxmlformats.org/officeDocument/2006/relationships/hyperlink" Target="consultantplus://offline/ref=339821F4D240FFAEC31BEFDB6F3B89984F70F9F116608FCBF0391C1BB9229163A9C9F969B8E953D8B7EBC53B5C9B22EC4FDCF2B5DB9A9C69dDz5I" TargetMode="External"/><Relationship Id="rId164" Type="http://schemas.openxmlformats.org/officeDocument/2006/relationships/hyperlink" Target="consultantplus://offline/ref=339821F4D240FFAEC31BEFDB6F3B89984F71F3F710648FCBF0391C1BB9229163A9C9F969B8E850DFB9EBC53B5C9B22EC4FDCF2B5DB9A9C69dDz5I" TargetMode="External"/><Relationship Id="rId185" Type="http://schemas.openxmlformats.org/officeDocument/2006/relationships/hyperlink" Target="consultantplus://offline/ref=339821F4D240FFAEC31BEFDB6F3B89984F70F5F617648FCBF0391C1BB9229163A9C9F969B8E850DFB9EBC53B5C9B22EC4FDCF2B5DB9A9C69dDz5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39821F4D240FFAEC31BEFDB6F3B89984F70F9F116608FCBF0391C1BB9229163A9C9F969B8E852DEB4EBC53B5C9B22EC4FDCF2B5DB9A9C69dDz5I" TargetMode="External"/><Relationship Id="rId180" Type="http://schemas.openxmlformats.org/officeDocument/2006/relationships/hyperlink" Target="consultantplus://offline/ref=339821F4D240FFAEC31BEFDB6F3B89984E76F5F01C668FCBF0391C1BB9229163BBC9A165B9EB4EDCB1FE936A1AdCzFI" TargetMode="External"/><Relationship Id="rId210" Type="http://schemas.openxmlformats.org/officeDocument/2006/relationships/hyperlink" Target="consultantplus://offline/ref=339821F4D240FFAEC31BEFDB6F3B89984F74F2F014668FCBF0391C1BB9229163A9C9F969B8E851DFB9EBC53B5C9B22EC4FDCF2B5DB9A9C69dDz5I" TargetMode="External"/><Relationship Id="rId215" Type="http://schemas.openxmlformats.org/officeDocument/2006/relationships/hyperlink" Target="consultantplus://offline/ref=339821F4D240FFAEC31BEFDB6F3B89984F71F7F314678FCBF0391C1BB9229163A9C9F969B8E850DBB1EBC53B5C9B22EC4FDCF2B5DB9A9C69dDz5I" TargetMode="External"/><Relationship Id="rId236" Type="http://schemas.openxmlformats.org/officeDocument/2006/relationships/hyperlink" Target="consultantplus://offline/ref=339821F4D240FFAEC31BEFDB6F3B89984F7FF4F412648FCBF0391C1BB9229163A9C9F969B8E852DDB3EBC53B5C9B22EC4FDCF2B5DB9A9C69dDz5I" TargetMode="External"/><Relationship Id="rId26" Type="http://schemas.openxmlformats.org/officeDocument/2006/relationships/hyperlink" Target="consultantplus://offline/ref=339821F4D240FFAEC31BEFDB6F3B89984F70F9F116608FCBF0391C1BB9229163A9C9F969B8E852D4B1EBC53B5C9B22EC4FDCF2B5DB9A9C69dDz5I" TargetMode="External"/><Relationship Id="rId231" Type="http://schemas.openxmlformats.org/officeDocument/2006/relationships/hyperlink" Target="consultantplus://offline/ref=339821F4D240FFAEC31BEFDB6F3B89984F71F0F013618FCBF0391C1BB9229163A9C9F969B8E850DBB6EBC53B5C9B22EC4FDCF2B5DB9A9C69dDz5I" TargetMode="External"/><Relationship Id="rId252" Type="http://schemas.openxmlformats.org/officeDocument/2006/relationships/theme" Target="theme/theme1.xml"/><Relationship Id="rId47" Type="http://schemas.openxmlformats.org/officeDocument/2006/relationships/hyperlink" Target="consultantplus://offline/ref=339821F4D240FFAEC31BEFDB6F3B89984F70F9F116608FCBF0391C1BB9229163A9C9F96CB0EC5B89E0A4C46719CD31EC4CDCF1B5C7d9z9I" TargetMode="External"/><Relationship Id="rId68" Type="http://schemas.openxmlformats.org/officeDocument/2006/relationships/hyperlink" Target="consultantplus://offline/ref=339821F4D240FFAEC31BEFDB6F3B89984F70F9F116608FCBF0391C1BB9229163A9C9F969B8E856D9B3EBC53B5C9B22EC4FDCF2B5DB9A9C69dDz5I" TargetMode="External"/><Relationship Id="rId89" Type="http://schemas.openxmlformats.org/officeDocument/2006/relationships/hyperlink" Target="consultantplus://offline/ref=339821F4D240FFAEC31BEFDB6F3B89984F70F9F116608FCBF0391C1BB9229163A9C9F969B8E857DBB1EBC53B5C9B22EC4FDCF2B5DB9A9C69dDz5I" TargetMode="External"/><Relationship Id="rId112" Type="http://schemas.openxmlformats.org/officeDocument/2006/relationships/hyperlink" Target="consultantplus://offline/ref=339821F4D240FFAEC31BEFDB6F3B89984F70F9F116608FCBF0391C1BB9229163A9C9F96EBAEB5B89E0A4C46719CD31EC4CDCF1B5C7d9z9I" TargetMode="External"/><Relationship Id="rId133" Type="http://schemas.openxmlformats.org/officeDocument/2006/relationships/hyperlink" Target="consultantplus://offline/ref=339821F4D240FFAEC31BEFDB6F3B89984F70F9F116608FCBF0391C1BB9229163A9C9F96AB0E85B89E0A4C46719CD31EC4CDCF1B5C7d9z9I" TargetMode="External"/><Relationship Id="rId154" Type="http://schemas.openxmlformats.org/officeDocument/2006/relationships/hyperlink" Target="consultantplus://offline/ref=339821F4D240FFAEC31BEFDB6F3B89984F72F6F313678FCBF0391C1BB9229163A9C9F969B8E850DAB2EBC53B5C9B22EC4FDCF2B5DB9A9C69dDz5I" TargetMode="External"/><Relationship Id="rId175" Type="http://schemas.openxmlformats.org/officeDocument/2006/relationships/hyperlink" Target="consultantplus://offline/ref=339821F4D240FFAEC31BEFDB6F3B89984E7FF6F513648FCBF0391C1BB9229163A9C9F96AB3BC0199E4ED906906CF2FF34EC2F1dBz4I" TargetMode="External"/><Relationship Id="rId196" Type="http://schemas.openxmlformats.org/officeDocument/2006/relationships/hyperlink" Target="consultantplus://offline/ref=339821F4D240FFAEC31BEFDB6F3B89984F72F9F51D668FCBF0391C1BB9229163A9C9F969B8E850DFB5EBC53B5C9B22EC4FDCF2B5DB9A9C69dDz5I" TargetMode="External"/><Relationship Id="rId200" Type="http://schemas.openxmlformats.org/officeDocument/2006/relationships/hyperlink" Target="consultantplus://offline/ref=339821F4D240FFAEC31BEFDB6F3B89984F72F9F51D668FCBF0391C1BB9229163A9C9F969B8E850DEB5EBC53B5C9B22EC4FDCF2B5DB9A9C69dDz5I" TargetMode="External"/><Relationship Id="rId16" Type="http://schemas.openxmlformats.org/officeDocument/2006/relationships/hyperlink" Target="consultantplus://offline/ref=339821F4D240FFAEC31BEFDB6F3B89984F70F9F116608FCBF0391C1BB9229163A9C9F96BBDE05B89E0A4C46719CD31EC4CDCF1B5C7d9z9I" TargetMode="External"/><Relationship Id="rId221" Type="http://schemas.openxmlformats.org/officeDocument/2006/relationships/hyperlink" Target="consultantplus://offline/ref=339821F4D240FFAEC31BEFDB6F3B89984F71F5F1176E8FCBF0391C1BB9229163A9C9F969B8E850DFB1EBC53B5C9B22EC4FDCF2B5DB9A9C69dDz5I" TargetMode="External"/><Relationship Id="rId242" Type="http://schemas.openxmlformats.org/officeDocument/2006/relationships/hyperlink" Target="consultantplus://offline/ref=339821F4D240FFAEC31BEFDB6F3B89984F76F9F012648FCBF0391C1BB9229163BBC9A165B9EB4EDCB1FE936A1AdCzFI" TargetMode="External"/><Relationship Id="rId37" Type="http://schemas.openxmlformats.org/officeDocument/2006/relationships/hyperlink" Target="consultantplus://offline/ref=339821F4D240FFAEC31BEFDB6F3B89984F70F9F116608FCBF0391C1BB9229163A9C9F969B8E854D8B5EBC53B5C9B22EC4FDCF2B5DB9A9C69dDz5I" TargetMode="External"/><Relationship Id="rId58" Type="http://schemas.openxmlformats.org/officeDocument/2006/relationships/hyperlink" Target="consultantplus://offline/ref=339821F4D240FFAEC31BEFDB6F3B89984F70F9F116608FCBF0391C1BB9229163A9C9F96ABCE3048CF5B59C6B1BD02EED52C0F3B7dCz4I" TargetMode="External"/><Relationship Id="rId79" Type="http://schemas.openxmlformats.org/officeDocument/2006/relationships/hyperlink" Target="consultantplus://offline/ref=339821F4D240FFAEC31BEFDB6F3B89984F70F9F116608FCBF0391C1BB9229163A9C9F969B8E857DDB9EBC53B5C9B22EC4FDCF2B5DB9A9C69dDz5I" TargetMode="External"/><Relationship Id="rId102" Type="http://schemas.openxmlformats.org/officeDocument/2006/relationships/hyperlink" Target="consultantplus://offline/ref=339821F4D240FFAEC31BEFDB6F3B89984F70F9F116608FCBF0391C1BB9229163A9C9F969B8E858D9B6EBC53B5C9B22EC4FDCF2B5DB9A9C69dDz5I" TargetMode="External"/><Relationship Id="rId123" Type="http://schemas.openxmlformats.org/officeDocument/2006/relationships/hyperlink" Target="consultantplus://offline/ref=339821F4D240FFAEC31BEFDB6F3B89984F70F9F116608FCBF0391C1BB9229163A9C9F969B8E950DEB9EBC53B5C9B22EC4FDCF2B5DB9A9C69dDz5I" TargetMode="External"/><Relationship Id="rId144" Type="http://schemas.openxmlformats.org/officeDocument/2006/relationships/hyperlink" Target="consultantplus://offline/ref=339821F4D240FFAEC31BEFDB6F3B89984F70F9F116608FCBF0391C1BB9229163A9C9F969B8E953D8B6EBC53B5C9B22EC4FDCF2B5DB9A9C69dDz5I" TargetMode="External"/><Relationship Id="rId90" Type="http://schemas.openxmlformats.org/officeDocument/2006/relationships/hyperlink" Target="consultantplus://offline/ref=339821F4D240FFAEC31BEFDB6F3B89984F70F9F116608FCBF0391C1BB9229163A9C9F969B8E857DBB2EBC53B5C9B22EC4FDCF2B5DB9A9C69dDz5I" TargetMode="External"/><Relationship Id="rId165" Type="http://schemas.openxmlformats.org/officeDocument/2006/relationships/hyperlink" Target="consultantplus://offline/ref=339821F4D240FFAEC31BEFDB6F3B89984F71F3F710648FCBF0391C1BB9229163A9C9F969B8E850DEB0EBC53B5C9B22EC4FDCF2B5DB9A9C69dDz5I" TargetMode="External"/><Relationship Id="rId186" Type="http://schemas.openxmlformats.org/officeDocument/2006/relationships/hyperlink" Target="consultantplus://offline/ref=339821F4D240FFAEC31BEFDB6F3B89984F70F5F617648FCBF0391C1BB9229163A9C9F969B8E850D9B7EBC53B5C9B22EC4FDCF2B5DB9A9C69dDz5I" TargetMode="External"/><Relationship Id="rId211" Type="http://schemas.openxmlformats.org/officeDocument/2006/relationships/hyperlink" Target="consultantplus://offline/ref=339821F4D240FFAEC31BEFDB6F3B89984F71F7F314678FCBF0391C1BB9229163BBC9A165B9EB4EDCB1FE936A1AdCzFI" TargetMode="External"/><Relationship Id="rId232" Type="http://schemas.openxmlformats.org/officeDocument/2006/relationships/hyperlink" Target="consultantplus://offline/ref=339821F4D240FFAEC31BEFDB6F3B89984F71F0F013618FCBF0391C1BB9229163A9C9F969B8E850D5B1EBC53B5C9B22EC4FDCF2B5DB9A9C69dDz5I" TargetMode="External"/><Relationship Id="rId27" Type="http://schemas.openxmlformats.org/officeDocument/2006/relationships/hyperlink" Target="consultantplus://offline/ref=339821F4D240FFAEC31BEFDB6F3B89984F70F9F116608FCBF0391C1BB9229163A9C9F969BCEF5B89E0A4C46719CD31EC4CDCF1B5C7d9z9I" TargetMode="External"/><Relationship Id="rId48" Type="http://schemas.openxmlformats.org/officeDocument/2006/relationships/hyperlink" Target="consultantplus://offline/ref=339821F4D240FFAEC31BEFDB6F3B89984F70F9F116608FCBF0391C1BB9229163A9C9F96ABAE15B89E0A4C46719CD31EC4CDCF1B5C7d9z9I" TargetMode="External"/><Relationship Id="rId69" Type="http://schemas.openxmlformats.org/officeDocument/2006/relationships/hyperlink" Target="consultantplus://offline/ref=339821F4D240FFAEC31BEFDB6F3B89984F70F9F116608FCBF0391C1BB9229163A9C9F969B8E856D9B5EBC53B5C9B22EC4FDCF2B5DB9A9C69dDz5I" TargetMode="External"/><Relationship Id="rId113" Type="http://schemas.openxmlformats.org/officeDocument/2006/relationships/hyperlink" Target="consultantplus://offline/ref=339821F4D240FFAEC31BEFDB6F3B89984F70F9F116608FCBF0391C1BB9229163A9C9F96DBEE95B89E0A4C46719CD31EC4CDCF1B5C7d9z9I" TargetMode="External"/><Relationship Id="rId134" Type="http://schemas.openxmlformats.org/officeDocument/2006/relationships/hyperlink" Target="consultantplus://offline/ref=339821F4D240FFAEC31BEFDB6F3B89984F70F9F116608FCBF0391C1BB9229163A9C9F969B8E951DEB8EBC53B5C9B22EC4FDCF2B5DB9A9C69dDz5I" TargetMode="External"/><Relationship Id="rId80" Type="http://schemas.openxmlformats.org/officeDocument/2006/relationships/hyperlink" Target="consultantplus://offline/ref=339821F4D240FFAEC31BEFDB6F3B89984F70F9F116608FCBF0391C1BB9229163A9C9F969B8E857DEB6EBC53B5C9B22EC4FDCF2B5DB9A9C69dDz5I" TargetMode="External"/><Relationship Id="rId155" Type="http://schemas.openxmlformats.org/officeDocument/2006/relationships/hyperlink" Target="consultantplus://offline/ref=339821F4D240FFAEC31BEFDB6F3B89984F72F6F313678FCBF0391C1BB9229163A9C9F969B8E850DAB5EBC53B5C9B22EC4FDCF2B5DB9A9C69dDz5I" TargetMode="External"/><Relationship Id="rId176" Type="http://schemas.openxmlformats.org/officeDocument/2006/relationships/hyperlink" Target="consultantplus://offline/ref=339821F4D240FFAEC31BEFDB6F3B89984D72F2F710668FCBF0391C1BB9229163BBC9A165B9EB4EDCB1FE936A1AdCzFI" TargetMode="External"/><Relationship Id="rId197" Type="http://schemas.openxmlformats.org/officeDocument/2006/relationships/hyperlink" Target="consultantplus://offline/ref=339821F4D240FFAEC31BEFDB6F3B89984F72F9F51D668FCBF0391C1BB9229163A9C9F969B8E850DEB0EBC53B5C9B22EC4FDCF2B5DB9A9C69dDz5I" TargetMode="External"/><Relationship Id="rId201" Type="http://schemas.openxmlformats.org/officeDocument/2006/relationships/hyperlink" Target="consultantplus://offline/ref=339821F4D240FFAEC31BEFDB6F3B89984F72F9F51D668FCBF0391C1BB9229163A9C9F969B8E850D9B9EBC53B5C9B22EC4FDCF2B5DB9A9C69dDz5I" TargetMode="External"/><Relationship Id="rId222" Type="http://schemas.openxmlformats.org/officeDocument/2006/relationships/hyperlink" Target="consultantplus://offline/ref=339821F4D240FFAEC31BEFDB6F3B89984F71F5F1176E8FCBF0391C1BB9229163A9C9F969B8E850DEB2EBC53B5C9B22EC4FDCF2B5DB9A9C69dDz5I" TargetMode="External"/><Relationship Id="rId243" Type="http://schemas.openxmlformats.org/officeDocument/2006/relationships/hyperlink" Target="consultantplus://offline/ref=339821F4D240FFAEC31BEFDB6F3B89984F76F9F012648FCBF0391C1BB9229163A9C9F969B8E850DAB7EBC53B5C9B22EC4FDCF2B5DB9A9C69dDz5I" TargetMode="External"/><Relationship Id="rId17" Type="http://schemas.openxmlformats.org/officeDocument/2006/relationships/hyperlink" Target="consultantplus://offline/ref=339821F4D240FFAEC31BEFDB6F3B89984F70F9F116608FCBF0391C1BB9229163A9C9F969B8E852D9B7EBC53B5C9B22EC4FDCF2B5DB9A9C69dDz5I" TargetMode="External"/><Relationship Id="rId38" Type="http://schemas.openxmlformats.org/officeDocument/2006/relationships/hyperlink" Target="consultantplus://offline/ref=339821F4D240FFAEC31BEFDB6F3B89984F70F9F116608FCBF0391C1BB9229163A9C9F969B8E854D8B8EBC53B5C9B22EC4FDCF2B5DB9A9C69dDz5I" TargetMode="External"/><Relationship Id="rId59" Type="http://schemas.openxmlformats.org/officeDocument/2006/relationships/hyperlink" Target="consultantplus://offline/ref=339821F4D240FFAEC31BEFDB6F3B89984F70F9F116608FCBF0391C1BB9229163A9C9F96ABDE3048CF5B59C6B1BD02EED52C0F3B7dCz4I" TargetMode="External"/><Relationship Id="rId103" Type="http://schemas.openxmlformats.org/officeDocument/2006/relationships/hyperlink" Target="consultantplus://offline/ref=339821F4D240FFAEC31BEFDB6F3B89984F70F9F116608FCBF0391C1BB9229163A9C9F969B8E858D9B8EBC53B5C9B22EC4FDCF2B5DB9A9C69dDz5I" TargetMode="External"/><Relationship Id="rId124" Type="http://schemas.openxmlformats.org/officeDocument/2006/relationships/hyperlink" Target="consultantplus://offline/ref=339821F4D240FFAEC31BEFDB6F3B89984F70F9F116608FCBF0391C1BB9229163A9C9F969B8E950DEB8EBC53B5C9B22EC4FDCF2B5DB9A9C69dDz5I" TargetMode="External"/><Relationship Id="rId70" Type="http://schemas.openxmlformats.org/officeDocument/2006/relationships/hyperlink" Target="consultantplus://offline/ref=339821F4D240FFAEC31BEFDB6F3B89984F70F9F116608FCBF0391C1BB9229163A9C9F96CB9EF5B89E0A4C46719CD31EC4CDCF1B5C7d9z9I" TargetMode="External"/><Relationship Id="rId91" Type="http://schemas.openxmlformats.org/officeDocument/2006/relationships/hyperlink" Target="consultantplus://offline/ref=339821F4D240FFAEC31BEFDB6F3B89984F70F9F116608FCBF0391C1BB9229163A9C9F969B8E857D5B7EBC53B5C9B22EC4FDCF2B5DB9A9C69dDz5I" TargetMode="External"/><Relationship Id="rId145" Type="http://schemas.openxmlformats.org/officeDocument/2006/relationships/hyperlink" Target="consultantplus://offline/ref=339821F4D240FFAEC31BEFDB6F3B89984F7FF1F4126F8FCBF0391C1BB9229163BBC9A165B9EB4EDCB1FE936A1AdCzFI" TargetMode="External"/><Relationship Id="rId166" Type="http://schemas.openxmlformats.org/officeDocument/2006/relationships/hyperlink" Target="consultantplus://offline/ref=339821F4D240FFAEC31BEFDB6F3B89984F71F3F710648FCBF0391C1BB9229163A9C9F969B8E850D9B6EBC53B5C9B22EC4FDCF2B5DB9A9C69dDz5I" TargetMode="External"/><Relationship Id="rId187" Type="http://schemas.openxmlformats.org/officeDocument/2006/relationships/hyperlink" Target="consultantplus://offline/ref=339821F4D240FFAEC31BEFDB6F3B89984F70F5F617648FCBF0391C1BB9229163A9C9F969B8E850D8B9EBC53B5C9B22EC4FDCF2B5DB9A9C69dDz5I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consultantplus://offline/ref=339821F4D240FFAEC31BEFDB6F3B89984F71F7F314678FCBF0391C1BB9229163A9C9F96BB3BC0199E4ED906906CF2FF34EC2F1dBz4I" TargetMode="External"/><Relationship Id="rId233" Type="http://schemas.openxmlformats.org/officeDocument/2006/relationships/hyperlink" Target="consultantplus://offline/ref=339821F4D240FFAEC31BEFDB6F3B89984F71F0F013618FCBF0391C1BB9229163A9C9F969B8E851DDB7EBC53B5C9B22EC4FDCF2B5DB9A9C69dDz5I" TargetMode="External"/><Relationship Id="rId28" Type="http://schemas.openxmlformats.org/officeDocument/2006/relationships/hyperlink" Target="consultantplus://offline/ref=339821F4D240FFAEC31BEFDB6F3B89984F70F9F116608FCBF0391C1BB9229163A9C9F969B8E853D8B4EBC53B5C9B22EC4FDCF2B5DB9A9C69dDz5I" TargetMode="External"/><Relationship Id="rId49" Type="http://schemas.openxmlformats.org/officeDocument/2006/relationships/hyperlink" Target="consultantplus://offline/ref=339821F4D240FFAEC31BEFDB6F3B89984F70F9F116608FCBF0391C1BB9229163A9C9F96ABBE85B89E0A4C46719CD31EC4CDCF1B5C7d9z9I" TargetMode="External"/><Relationship Id="rId114" Type="http://schemas.openxmlformats.org/officeDocument/2006/relationships/hyperlink" Target="consultantplus://offline/ref=339821F4D240FFAEC31BEFDB6F3B89984F70F9F116608FCBF0391C1BB9229163A9C9F960BFE3048CF5B59C6B1BD02EED52C0F3B7dCz4I" TargetMode="External"/><Relationship Id="rId60" Type="http://schemas.openxmlformats.org/officeDocument/2006/relationships/hyperlink" Target="consultantplus://offline/ref=339821F4D240FFAEC31BEFDB6F3B89984F70F9F116608FCBF0391C1BB9229163A9C9F969B8E855DBB9EBC53B5C9B22EC4FDCF2B5DB9A9C69dDz5I" TargetMode="External"/><Relationship Id="rId81" Type="http://schemas.openxmlformats.org/officeDocument/2006/relationships/hyperlink" Target="consultantplus://offline/ref=339821F4D240FFAEC31BEFDB6F3B89984F70F9F116608FCBF0391C1BB9229163A9C9F969BDEE5B89E0A4C46719CD31EC4CDCF1B5C7d9z9I" TargetMode="External"/><Relationship Id="rId135" Type="http://schemas.openxmlformats.org/officeDocument/2006/relationships/hyperlink" Target="consultantplus://offline/ref=339821F4D240FFAEC31BEFDB6F3B89984F70F9F116608FCBF0391C1BB9229163A9C9F96AB0E95B89E0A4C46719CD31EC4CDCF1B5C7d9z9I" TargetMode="External"/><Relationship Id="rId156" Type="http://schemas.openxmlformats.org/officeDocument/2006/relationships/hyperlink" Target="consultantplus://offline/ref=339821F4D240FFAEC31BEFDB6F3B89984F72F6F313678FCBF0391C1BB9229163A9C9F96DBBE3048CF5B59C6B1BD02EED52C0F3B7dCz4I" TargetMode="External"/><Relationship Id="rId177" Type="http://schemas.openxmlformats.org/officeDocument/2006/relationships/hyperlink" Target="consultantplus://offline/ref=339821F4D240FFAEC31BEFDB6F3B89984D72F2F710668FCBF0391C1BB9229163A9C9F969B8E850DFB2EBC53B5C9B22EC4FDCF2B5DB9A9C69dDz5I" TargetMode="External"/><Relationship Id="rId198" Type="http://schemas.openxmlformats.org/officeDocument/2006/relationships/hyperlink" Target="consultantplus://offline/ref=339821F4D240FFAEC31BEFDB6F3B89984F72F9F51D668FCBF0391C1BB9229163A9C9F969B3BC0199E4ED906906CF2FF34EC2F1dBz4I" TargetMode="External"/><Relationship Id="rId202" Type="http://schemas.openxmlformats.org/officeDocument/2006/relationships/hyperlink" Target="consultantplus://offline/ref=339821F4D240FFAEC31BEFDB6F3B89984F72F9F51D668FCBF0391C1BB9229163A9C9F969B8E850D8B1EBC53B5C9B22EC4FDCF2B5DB9A9C69dDz5I" TargetMode="External"/><Relationship Id="rId223" Type="http://schemas.openxmlformats.org/officeDocument/2006/relationships/hyperlink" Target="consultantplus://offline/ref=339821F4D240FFAEC31BEFDB6F3B89984F71F5F1176E8FCBF0391C1BB9229163A9C9F969B8E850D8B5EBC53B5C9B22EC4FDCF2B5DB9A9C69dDz5I" TargetMode="External"/><Relationship Id="rId244" Type="http://schemas.openxmlformats.org/officeDocument/2006/relationships/hyperlink" Target="consultantplus://offline/ref=339821F4D240FFAEC31BEFDB6F3B89984F76F9F012648FCBF0391C1BB9229163A9C9F969B8E850D5B2EBC53B5C9B22EC4FDCF2B5DB9A9C69dDz5I" TargetMode="External"/><Relationship Id="rId18" Type="http://schemas.openxmlformats.org/officeDocument/2006/relationships/hyperlink" Target="consultantplus://offline/ref=339821F4D240FFAEC31BEFDB6F3B89984F70F9F116608FCBF0391C1BB9229163A9C9F969B8E852D8B0EBC53B5C9B22EC4FDCF2B5DB9A9C69dDz5I" TargetMode="External"/><Relationship Id="rId39" Type="http://schemas.openxmlformats.org/officeDocument/2006/relationships/hyperlink" Target="consultantplus://offline/ref=339821F4D240FFAEC31BEFDB6F3B89984F70F9F116608FCBF0391C1BB9229163A9C9F96CBAE15B89E0A4C46719CD31EC4CDCF1B5C7d9z9I" TargetMode="External"/><Relationship Id="rId50" Type="http://schemas.openxmlformats.org/officeDocument/2006/relationships/hyperlink" Target="consultantplus://offline/ref=339821F4D240FFAEC31BEFDB6F3B89984F70F9F116608FCBF0391C1BB9229163A9C9F96CBBE85B89E0A4C46719CD31EC4CDCF1B5C7d9z9I" TargetMode="External"/><Relationship Id="rId104" Type="http://schemas.openxmlformats.org/officeDocument/2006/relationships/hyperlink" Target="consultantplus://offline/ref=339821F4D240FFAEC31BEFDB6F3B89984F70F9F116608FCBF0391C1BB9229163A9C9F969B8E858D8B0EBC53B5C9B22EC4FDCF2B5DB9A9C69dDz5I" TargetMode="External"/><Relationship Id="rId125" Type="http://schemas.openxmlformats.org/officeDocument/2006/relationships/hyperlink" Target="consultantplus://offline/ref=339821F4D240FFAEC31BEFDB6F3B89984F70F9F116608FCBF0391C1BB9229163A9C9F969B8E950D9B4EBC53B5C9B22EC4FDCF2B5DB9A9C69dDz5I" TargetMode="External"/><Relationship Id="rId146" Type="http://schemas.openxmlformats.org/officeDocument/2006/relationships/hyperlink" Target="consultantplus://offline/ref=339821F4D240FFAEC31BEFDB6F3B89984F7FF1F4126F8FCBF0391C1BB9229163BBC9A165B9EB4EDCB1FE936A1AdCzFI" TargetMode="External"/><Relationship Id="rId167" Type="http://schemas.openxmlformats.org/officeDocument/2006/relationships/hyperlink" Target="consultantplus://offline/ref=339821F4D240FFAEC31BEFDB6F3B89984F71F3F710648FCBF0391C1BB9229163A9C9F969B8E850D8B0EBC53B5C9B22EC4FDCF2B5DB9A9C69dDz5I" TargetMode="External"/><Relationship Id="rId188" Type="http://schemas.openxmlformats.org/officeDocument/2006/relationships/hyperlink" Target="consultantplus://offline/ref=339821F4D240FFAEC31BEFDB6F3B89984F70F5F617648FCBF0391C1BB9229163A9C9F969B8E850D8B8EBC53B5C9B22EC4FDCF2B5DB9A9C69dDz5I" TargetMode="External"/><Relationship Id="rId71" Type="http://schemas.openxmlformats.org/officeDocument/2006/relationships/hyperlink" Target="consultantplus://offline/ref=339821F4D240FFAEC31BEFDB6F3B89984F70F9F116608FCBF0391C1BB9229163A9C9F96CB9E05B89E0A4C46719CD31EC4CDCF1B5C7d9z9I" TargetMode="External"/><Relationship Id="rId92" Type="http://schemas.openxmlformats.org/officeDocument/2006/relationships/hyperlink" Target="consultantplus://offline/ref=339821F4D240FFAEC31BEFDB6F3B89984F70F9F116608FCBF0391C1BB9229163A9C9F969B8E857D4B1EBC53B5C9B22EC4FDCF2B5DB9A9C69dDz5I" TargetMode="External"/><Relationship Id="rId213" Type="http://schemas.openxmlformats.org/officeDocument/2006/relationships/hyperlink" Target="consultantplus://offline/ref=339821F4D240FFAEC31BEFDB6F3B89984F71F7F314678FCBF0391C1BB9229163A9C9F969B8E850D9B7EBC53B5C9B22EC4FDCF2B5DB9A9C69dDz5I" TargetMode="External"/><Relationship Id="rId234" Type="http://schemas.openxmlformats.org/officeDocument/2006/relationships/hyperlink" Target="consultantplus://offline/ref=339821F4D240FFAEC31BEFDB6F3B89984F7FF4F412648FCBF0391C1BB9229163BBC9A165B9EB4EDCB1FE936A1AdCzFI" TargetMode="External"/><Relationship Id="rId2" Type="http://schemas.openxmlformats.org/officeDocument/2006/relationships/styles" Target="styles.xml"/><Relationship Id="rId29" Type="http://schemas.openxmlformats.org/officeDocument/2006/relationships/hyperlink" Target="consultantplus://offline/ref=339821F4D240FFAEC31BEFDB6F3B89984F70F9F116608FCBF0391C1BB9229163A9C9F96EB9EE5B89E0A4C46719CD31EC4CDCF1B5C7d9z9I" TargetMode="External"/><Relationship Id="rId40" Type="http://schemas.openxmlformats.org/officeDocument/2006/relationships/hyperlink" Target="consultantplus://offline/ref=339821F4D240FFAEC31BEFDB6F3B89984F70F9F116608FCBF0391C1BB9229163A9C9F96ABAEF5B89E0A4C46719CD31EC4CDCF1B5C7d9z9I" TargetMode="External"/><Relationship Id="rId115" Type="http://schemas.openxmlformats.org/officeDocument/2006/relationships/hyperlink" Target="consultantplus://offline/ref=339821F4D240FFAEC31BEFDB6F3B89984F70F9F116608FCBF0391C1BB9229163A9C9F969B8E859D4B3EBC53B5C9B22EC4FDCF2B5DB9A9C69dDz5I" TargetMode="External"/><Relationship Id="rId136" Type="http://schemas.openxmlformats.org/officeDocument/2006/relationships/hyperlink" Target="consultantplus://offline/ref=339821F4D240FFAEC31BEFDB6F3B89984F70F9F116608FCBF0391C1BB9229163A9C9F969B8E951D9B8EBC53B5C9B22EC4FDCF2B5DB9A9C69dDz5I" TargetMode="External"/><Relationship Id="rId157" Type="http://schemas.openxmlformats.org/officeDocument/2006/relationships/hyperlink" Target="consultantplus://offline/ref=339821F4D240FFAEC31BEFDB6F3B89984D72F1F412668FCBF0391C1BB9229163BBC9A165B9EB4EDCB1FE936A1AdCzFI" TargetMode="External"/><Relationship Id="rId178" Type="http://schemas.openxmlformats.org/officeDocument/2006/relationships/hyperlink" Target="consultantplus://offline/ref=339821F4D240FFAEC31BEFDB6F3B89984D72F2F710668FCBF0391C1BB9229163A9C9F969B8E850DFB5EBC53B5C9B22EC4FDCF2B5DB9A9C69dDz5I" TargetMode="External"/><Relationship Id="rId61" Type="http://schemas.openxmlformats.org/officeDocument/2006/relationships/hyperlink" Target="consultantplus://offline/ref=339821F4D240FFAEC31BEFDB6F3B89984F70F9F116608FCBF0391C1BB9229163A9C9F969B8E956DBB2EBC53B5C9B22EC4FDCF2B5DB9A9C69dDz5I" TargetMode="External"/><Relationship Id="rId82" Type="http://schemas.openxmlformats.org/officeDocument/2006/relationships/hyperlink" Target="consultantplus://offline/ref=339821F4D240FFAEC31BEFDB6F3B89984F70F9F116608FCBF0391C1BB9229163A9C9F969B8E857D9B4EBC53B5C9B22EC4FDCF2B5DB9A9C69dDz5I" TargetMode="External"/><Relationship Id="rId199" Type="http://schemas.openxmlformats.org/officeDocument/2006/relationships/hyperlink" Target="consultantplus://offline/ref=339821F4D240FFAEC31BEFDB6F3B89984F72F9F51D668FCBF0391C1BB9229163A9C9F969B8E850DEB2EBC53B5C9B22EC4FDCF2B5DB9A9C69dDz5I" TargetMode="External"/><Relationship Id="rId203" Type="http://schemas.openxmlformats.org/officeDocument/2006/relationships/hyperlink" Target="consultantplus://offline/ref=339821F4D240FFAEC31BEFDB6F3B89984F74F2F014668FCBF0391C1BB9229163BBC9A165B9EB4EDCB1FE936A1AdCzFI" TargetMode="External"/><Relationship Id="rId19" Type="http://schemas.openxmlformats.org/officeDocument/2006/relationships/hyperlink" Target="consultantplus://offline/ref=339821F4D240FFAEC31BEFDB6F3B89984F70F9F116608FCBF0391C1BB9229163A9C9F969B8E852D8B3EBC53B5C9B22EC4FDCF2B5DB9A9C69dDz5I" TargetMode="External"/><Relationship Id="rId224" Type="http://schemas.openxmlformats.org/officeDocument/2006/relationships/hyperlink" Target="consultantplus://offline/ref=339821F4D240FFAEC31BEFDB6F3B89984F71F5F1176E8FCBF0391C1BB9229163A9C9F969B8E850D5B6EBC53B5C9B22EC4FDCF2B5DB9A9C69dDz5I" TargetMode="External"/><Relationship Id="rId245" Type="http://schemas.openxmlformats.org/officeDocument/2006/relationships/hyperlink" Target="consultantplus://offline/ref=339821F4D240FFAEC31BEFDB6F3B89984F76F9F012648FCBF0391C1BB9229163A9C9F969B8E850D4B9EBC53B5C9B22EC4FDCF2B5DB9A9C69dDz5I" TargetMode="External"/><Relationship Id="rId30" Type="http://schemas.openxmlformats.org/officeDocument/2006/relationships/hyperlink" Target="consultantplus://offline/ref=339821F4D240FFAEC31BEFDB6F3B89984F70F9F116608FCBF0391C1BB9229163A9C9F969B8E853DBB0EBC53B5C9B22EC4FDCF2B5DB9A9C69dDz5I" TargetMode="External"/><Relationship Id="rId105" Type="http://schemas.openxmlformats.org/officeDocument/2006/relationships/hyperlink" Target="consultantplus://offline/ref=339821F4D240FFAEC31BEFDB6F3B89984F70F9F116608FCBF0391C1BB9229163A9C9F969B8E858DBB1EBC53B5C9B22EC4FDCF2B5DB9A9C69dDz5I" TargetMode="External"/><Relationship Id="rId126" Type="http://schemas.openxmlformats.org/officeDocument/2006/relationships/hyperlink" Target="consultantplus://offline/ref=339821F4D240FFAEC31BEFDB6F3B89984F70F9F116608FCBF0391C1BB9229163A9C9F969B8E950D9B6EBC53B5C9B22EC4FDCF2B5DB9A9C69dDz5I" TargetMode="External"/><Relationship Id="rId147" Type="http://schemas.openxmlformats.org/officeDocument/2006/relationships/hyperlink" Target="consultantplus://offline/ref=339821F4D240FFAEC31BEFDB6F3B89984F7FF1F4126F8FCBF0391C1BB9229163A9C9F969BEEF5B89E0A4C46719CD31EC4CDCF1B5C7d9z9I" TargetMode="External"/><Relationship Id="rId168" Type="http://schemas.openxmlformats.org/officeDocument/2006/relationships/hyperlink" Target="consultantplus://offline/ref=339821F4D240FFAEC31BEFDB6F3B89984F7EF0F810628FCBF0391C1BB9229163BBC9A165B9EB4EDCB1FE936A1AdCzFI" TargetMode="External"/><Relationship Id="rId51" Type="http://schemas.openxmlformats.org/officeDocument/2006/relationships/hyperlink" Target="consultantplus://offline/ref=339821F4D240FFAEC31BEFDB6F3B89984F70F9F116608FCBF0391C1BB9229163A9C9F969B8E854D4B6EBC53B5C9B22EC4FDCF2B5DB9A9C69dDz5I" TargetMode="External"/><Relationship Id="rId72" Type="http://schemas.openxmlformats.org/officeDocument/2006/relationships/hyperlink" Target="consultantplus://offline/ref=339821F4D240FFAEC31BEFDB6F3B89984F70F9F116608FCBF0391C1BB9229163A9C9F96CB9E15B89E0A4C46719CD31EC4CDCF1B5C7d9z9I" TargetMode="External"/><Relationship Id="rId93" Type="http://schemas.openxmlformats.org/officeDocument/2006/relationships/hyperlink" Target="consultantplus://offline/ref=339821F4D240FFAEC31BEFDB6F3B89984F70F9F116608FCBF0391C1BB9229163A9C9F969B8E857D4B3EBC53B5C9B22EC4FDCF2B5DB9A9C69dDz5I" TargetMode="External"/><Relationship Id="rId189" Type="http://schemas.openxmlformats.org/officeDocument/2006/relationships/hyperlink" Target="consultantplus://offline/ref=339821F4D240FFAEC31BEFDB6F3B89984F70F5F617648FCBF0391C1BB9229163A9C9F969B8E850DBB0EBC53B5C9B22EC4FDCF2B5DB9A9C69dDz5I" TargetMode="External"/><Relationship Id="rId3" Type="http://schemas.openxmlformats.org/officeDocument/2006/relationships/settings" Target="settings.xml"/><Relationship Id="rId214" Type="http://schemas.openxmlformats.org/officeDocument/2006/relationships/hyperlink" Target="consultantplus://offline/ref=339821F4D240FFAEC31BEFDB6F3B89984F71F7F314678FCBF0391C1BB9229163A9C9F969B8E850D8B6EBC53B5C9B22EC4FDCF2B5DB9A9C69dDz5I" TargetMode="External"/><Relationship Id="rId235" Type="http://schemas.openxmlformats.org/officeDocument/2006/relationships/hyperlink" Target="consultantplus://offline/ref=339821F4D240FFAEC31BEFDB6F3B89984F7FF4F412648FCBF0391C1BB9229163A9C9F969B8E850DCB5EBC53B5C9B22EC4FDCF2B5DB9A9C69dDz5I" TargetMode="External"/><Relationship Id="rId116" Type="http://schemas.openxmlformats.org/officeDocument/2006/relationships/hyperlink" Target="consultantplus://offline/ref=339821F4D240FFAEC31BEFDB6F3B89984F70F9F116608FCBF0391C1BB9229163A9C9F969B8E859D4B5EBC53B5C9B22EC4FDCF2B5DB9A9C69dDz5I" TargetMode="External"/><Relationship Id="rId137" Type="http://schemas.openxmlformats.org/officeDocument/2006/relationships/hyperlink" Target="consultantplus://offline/ref=339821F4D240FFAEC31BEFDB6F3B89984F70F9F116608FCBF0391C1BB9229163A9C9F969B8E951D8B0EBC53B5C9B22EC4FDCF2B5DB9A9C69dDz5I" TargetMode="External"/><Relationship Id="rId158" Type="http://schemas.openxmlformats.org/officeDocument/2006/relationships/hyperlink" Target="consultantplus://offline/ref=339821F4D240FFAEC31BEFDB6F3B89984D72F1F412668FCBF0391C1BB9229163BBC9A165B9EB4EDCB1FE936A1AdCzFI" TargetMode="External"/><Relationship Id="rId20" Type="http://schemas.openxmlformats.org/officeDocument/2006/relationships/hyperlink" Target="consultantplus://offline/ref=339821F4D240FFAEC31BEFDB6F3B89984F70F9F116608FCBF0391C1BB9229163A9C9F969BDEB5B89E0A4C46719CD31EC4CDCF1B5C7d9z9I" TargetMode="External"/><Relationship Id="rId41" Type="http://schemas.openxmlformats.org/officeDocument/2006/relationships/hyperlink" Target="consultantplus://offline/ref=339821F4D240FFAEC31BEFDB6F3B89984F70F9F116608FCBF0391C1BB9229163A9C9F969B8E854DAB4EBC53B5C9B22EC4FDCF2B5DB9A9C69dDz5I" TargetMode="External"/><Relationship Id="rId62" Type="http://schemas.openxmlformats.org/officeDocument/2006/relationships/hyperlink" Target="consultantplus://offline/ref=339821F4D240FFAEC31BEFDB6F3B89984F70F9F116608FCBF0391C1BB9229163A9C9F969B8E855D5B0EBC53B5C9B22EC4FDCF2B5DB9A9C69dDz5I" TargetMode="External"/><Relationship Id="rId83" Type="http://schemas.openxmlformats.org/officeDocument/2006/relationships/hyperlink" Target="consultantplus://offline/ref=339821F4D240FFAEC31BEFDB6F3B89984F70F9F116608FCBF0391C1BB9229163A9C9F969B8E857D9B6EBC53B5C9B22EC4FDCF2B5DB9A9C69dDz5I" TargetMode="External"/><Relationship Id="rId179" Type="http://schemas.openxmlformats.org/officeDocument/2006/relationships/hyperlink" Target="consultantplus://offline/ref=339821F4D240FFAEC31BEFDB6F3B89984D72F2F710668FCBF0391C1BB9229163A9C9F969B8E850DAB4EBC53B5C9B22EC4FDCF2B5DB9A9C69dDz5I" TargetMode="External"/><Relationship Id="rId190" Type="http://schemas.openxmlformats.org/officeDocument/2006/relationships/hyperlink" Target="consultantplus://offline/ref=339821F4D240FFAEC31BEFDB6F3B89984F70F5F617648FCBF0391C1BB9229163A9C9F960B3BC0199E4ED906906CF2FF34EC2F1dBz4I" TargetMode="External"/><Relationship Id="rId204" Type="http://schemas.openxmlformats.org/officeDocument/2006/relationships/hyperlink" Target="consultantplus://offline/ref=339821F4D240FFAEC31BEFDB6F3B89984F74F2F014668FCBF0391C1BB9229163A9C9F969B8E850DCB5EBC53B5C9B22EC4FDCF2B5DB9A9C69dDz5I" TargetMode="External"/><Relationship Id="rId225" Type="http://schemas.openxmlformats.org/officeDocument/2006/relationships/hyperlink" Target="consultantplus://offline/ref=339821F4D240FFAEC31BEFDB6F3B89984F71F5F1176E8FCBF0391C1BB9229163A9C9F969B8E850D4B3EBC53B5C9B22EC4FDCF2B5DB9A9C69dDz5I" TargetMode="External"/><Relationship Id="rId246" Type="http://schemas.openxmlformats.org/officeDocument/2006/relationships/hyperlink" Target="consultantplus://offline/ref=339821F4D240FFAEC31BEFDB6F3B89984F76F9F012648FCBF0391C1BB9229163A9C9F969B8E851DDB6EBC53B5C9B22EC4FDCF2B5DB9A9C69dDz5I" TargetMode="External"/><Relationship Id="rId106" Type="http://schemas.openxmlformats.org/officeDocument/2006/relationships/hyperlink" Target="consultantplus://offline/ref=339821F4D240FFAEC31BEFDB6F3B89984F70F9F116608FCBF0391C1BB9229163A9C9F969B8E858DBB4EBC53B5C9B22EC4FDCF2B5DB9A9C69dDz5I" TargetMode="External"/><Relationship Id="rId127" Type="http://schemas.openxmlformats.org/officeDocument/2006/relationships/hyperlink" Target="consultantplus://offline/ref=339821F4D240FFAEC31BEFDB6F3B89984F70F9F116608FCBF0391C1BB9229163A9C9F969B8E950D5B6EBC53B5C9B22EC4FDCF2B5DB9A9C69dDz5I" TargetMode="External"/><Relationship Id="rId10" Type="http://schemas.openxmlformats.org/officeDocument/2006/relationships/hyperlink" Target="consultantplus://offline/ref=339821F4D240FFAEC31BEFDB6F3B89984F70F9F116608FCBF0391C1BB9229163A9C9F969B8E852DEB7EBC53B5C9B22EC4FDCF2B5DB9A9C69dDz5I" TargetMode="External"/><Relationship Id="rId31" Type="http://schemas.openxmlformats.org/officeDocument/2006/relationships/hyperlink" Target="consultantplus://offline/ref=339821F4D240FFAEC31BEFDB6F3B89984F70F9F116608FCBF0391C1BB9229163A9C9F969B8E853DBB3EBC53B5C9B22EC4FDCF2B5DB9A9C69dDz5I" TargetMode="External"/><Relationship Id="rId52" Type="http://schemas.openxmlformats.org/officeDocument/2006/relationships/hyperlink" Target="consultantplus://offline/ref=339821F4D240FFAEC31BEFDB6F3B89984F70F9F116608FCBF0391C1BB9229163A9C9F969B8E855DCB7EBC53B5C9B22EC4FDCF2B5DB9A9C69dDz5I" TargetMode="External"/><Relationship Id="rId73" Type="http://schemas.openxmlformats.org/officeDocument/2006/relationships/hyperlink" Target="consultantplus://offline/ref=339821F4D240FFAEC31BEFDB6F3B89984F70F9F116608FCBF0391C1BB9229163A9C9F969B8E856DBB7EBC53B5C9B22EC4FDCF2B5DB9A9C69dDz5I" TargetMode="External"/><Relationship Id="rId94" Type="http://schemas.openxmlformats.org/officeDocument/2006/relationships/hyperlink" Target="consultantplus://offline/ref=339821F4D240FFAEC31BEFDB6F3B89984F70F9F116608FCBF0391C1BB9229163A9C9F969B8E857D4B7EBC53B5C9B22EC4FDCF2B5DB9A9C69dDz5I" TargetMode="External"/><Relationship Id="rId148" Type="http://schemas.openxmlformats.org/officeDocument/2006/relationships/hyperlink" Target="consultantplus://offline/ref=339821F4D240FFAEC31BEFDB6F3B89984F7FF7F81D608FCBF0391C1BB9229163BBC9A165B9EB4EDCB1FE936A1AdCzFI" TargetMode="External"/><Relationship Id="rId169" Type="http://schemas.openxmlformats.org/officeDocument/2006/relationships/hyperlink" Target="consultantplus://offline/ref=339821F4D240FFAEC31BEFDB6F3B89984F7EF0F810628FCBF0391C1BB9229163A9C9F969B8E850D8B1EBC53B5C9B22EC4FDCF2B5DB9A9C69dDz5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18DC87-02C5-40D3-8CE9-28FD6E0C2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8</Pages>
  <Words>7852</Words>
  <Characters>44759</Characters>
  <Application>Microsoft Office Word</Application>
  <DocSecurity>0</DocSecurity>
  <Lines>372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15</cp:revision>
  <cp:lastPrinted>2021-10-14T16:27:00Z</cp:lastPrinted>
  <dcterms:created xsi:type="dcterms:W3CDTF">2021-10-14T16:31:00Z</dcterms:created>
  <dcterms:modified xsi:type="dcterms:W3CDTF">2021-10-20T14:21:00Z</dcterms:modified>
</cp:coreProperties>
</file>